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7" w:rsidRPr="00DE32A1" w:rsidRDefault="003C6000" w:rsidP="00F65E2A">
      <w:pPr>
        <w:ind w:left="6096" w:firstLine="3"/>
        <w:jc w:val="center"/>
      </w:pPr>
      <w:r w:rsidRPr="00DE32A1">
        <w:t xml:space="preserve">Приложение к </w:t>
      </w:r>
      <w:r w:rsidR="00F65E2A" w:rsidRPr="00DE32A1">
        <w:t xml:space="preserve">приказу отдела </w:t>
      </w:r>
      <w:r w:rsidR="00E037E7" w:rsidRPr="00DE32A1">
        <w:t>образования</w:t>
      </w:r>
      <w:r w:rsidR="00CF6297" w:rsidRPr="00DE32A1">
        <w:t xml:space="preserve"> и </w:t>
      </w:r>
      <w:r w:rsidR="00F65E2A" w:rsidRPr="00DE32A1">
        <w:t xml:space="preserve">дошкольного воспитания </w:t>
      </w:r>
    </w:p>
    <w:p w:rsidR="00E037E7" w:rsidRPr="00DE32A1" w:rsidRDefault="002413C0" w:rsidP="002413C0">
      <w:pPr>
        <w:ind w:left="5388" w:firstLine="708"/>
        <w:jc w:val="center"/>
        <w:rPr>
          <w:b/>
        </w:rPr>
      </w:pPr>
      <w:r w:rsidRPr="00DE32A1">
        <w:t xml:space="preserve">№ </w:t>
      </w:r>
      <w:r w:rsidR="00F65E2A" w:rsidRPr="00DE32A1">
        <w:rPr>
          <w:u w:val="single"/>
        </w:rPr>
        <w:t xml:space="preserve">77 </w:t>
      </w:r>
      <w:r w:rsidR="007A5183" w:rsidRPr="00DE32A1">
        <w:t xml:space="preserve">от </w:t>
      </w:r>
      <w:r w:rsidR="00F65E2A" w:rsidRPr="00DE32A1">
        <w:rPr>
          <w:u w:val="single"/>
        </w:rPr>
        <w:t>13</w:t>
      </w:r>
      <w:r w:rsidR="007A5183" w:rsidRPr="00DE32A1">
        <w:rPr>
          <w:u w:val="single"/>
        </w:rPr>
        <w:t>.09.2013</w:t>
      </w:r>
    </w:p>
    <w:p w:rsidR="00E037E7" w:rsidRPr="00DE32A1" w:rsidRDefault="00E037E7" w:rsidP="0058676C">
      <w:pPr>
        <w:ind w:left="2832" w:firstLine="708"/>
        <w:jc w:val="center"/>
        <w:outlineLvl w:val="0"/>
        <w:rPr>
          <w:b/>
        </w:rPr>
      </w:pPr>
    </w:p>
    <w:p w:rsidR="002413C0" w:rsidRPr="00DE32A1" w:rsidRDefault="002413C0" w:rsidP="0058676C">
      <w:pPr>
        <w:ind w:left="2832" w:firstLine="48"/>
        <w:jc w:val="center"/>
        <w:outlineLvl w:val="0"/>
        <w:rPr>
          <w:b/>
        </w:rPr>
      </w:pPr>
    </w:p>
    <w:p w:rsidR="00E037E7" w:rsidRPr="00DE32A1" w:rsidRDefault="00E037E7" w:rsidP="0058676C">
      <w:pPr>
        <w:jc w:val="center"/>
        <w:outlineLvl w:val="0"/>
        <w:rPr>
          <w:b/>
        </w:rPr>
      </w:pPr>
      <w:r w:rsidRPr="00DE32A1">
        <w:rPr>
          <w:b/>
        </w:rPr>
        <w:t>ПЛАН</w:t>
      </w:r>
      <w:bookmarkStart w:id="0" w:name="_GoBack"/>
      <w:bookmarkEnd w:id="0"/>
    </w:p>
    <w:p w:rsidR="00E037E7" w:rsidRPr="00DE32A1" w:rsidRDefault="00E037E7" w:rsidP="00E037E7">
      <w:pPr>
        <w:jc w:val="center"/>
        <w:rPr>
          <w:b/>
        </w:rPr>
      </w:pPr>
      <w:r w:rsidRPr="00DE32A1">
        <w:rPr>
          <w:b/>
        </w:rPr>
        <w:t xml:space="preserve">подготовки и проведения государственной (итоговой) аттестации, включая </w:t>
      </w:r>
      <w:r w:rsidR="002413C0" w:rsidRPr="00DE32A1">
        <w:rPr>
          <w:b/>
        </w:rPr>
        <w:t>независимые формы (</w:t>
      </w:r>
      <w:r w:rsidRPr="00DE32A1">
        <w:rPr>
          <w:b/>
        </w:rPr>
        <w:t>ЕГЭ</w:t>
      </w:r>
      <w:r w:rsidR="002413C0" w:rsidRPr="00DE32A1">
        <w:rPr>
          <w:b/>
        </w:rPr>
        <w:t>, ГИА-9 в новой форме</w:t>
      </w:r>
      <w:r w:rsidRPr="00DE32A1">
        <w:rPr>
          <w:b/>
        </w:rPr>
        <w:t xml:space="preserve">), </w:t>
      </w:r>
    </w:p>
    <w:p w:rsidR="00E037E7" w:rsidRPr="00DE32A1" w:rsidRDefault="00E037E7" w:rsidP="00E037E7">
      <w:pPr>
        <w:jc w:val="center"/>
        <w:rPr>
          <w:b/>
        </w:rPr>
      </w:pPr>
      <w:r w:rsidRPr="00DE32A1">
        <w:rPr>
          <w:b/>
        </w:rPr>
        <w:t>на территории</w:t>
      </w:r>
      <w:r w:rsidR="002413C0" w:rsidRPr="00DE32A1">
        <w:rPr>
          <w:b/>
        </w:rPr>
        <w:t xml:space="preserve"> </w:t>
      </w:r>
      <w:r w:rsidR="009E7E9C" w:rsidRPr="00DE32A1">
        <w:rPr>
          <w:b/>
        </w:rPr>
        <w:t xml:space="preserve">муниципального образования «Радищевский район» </w:t>
      </w:r>
      <w:r w:rsidR="002413C0" w:rsidRPr="00DE32A1">
        <w:rPr>
          <w:b/>
        </w:rPr>
        <w:t xml:space="preserve">  в 2014</w:t>
      </w:r>
      <w:r w:rsidRPr="00DE32A1">
        <w:rPr>
          <w:b/>
        </w:rPr>
        <w:t xml:space="preserve"> году</w:t>
      </w:r>
    </w:p>
    <w:p w:rsidR="00E037E7" w:rsidRPr="00DE32A1" w:rsidRDefault="00E037E7" w:rsidP="00E037E7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275"/>
        <w:gridCol w:w="2349"/>
      </w:tblGrid>
      <w:tr w:rsidR="00BD1240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Срок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Ответственные исполнители</w:t>
            </w:r>
          </w:p>
        </w:tc>
      </w:tr>
      <w:tr w:rsidR="00BD1240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t>4</w:t>
            </w:r>
          </w:p>
        </w:tc>
      </w:tr>
      <w:tr w:rsidR="00E037E7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  <w:rPr>
                <w:b/>
              </w:rPr>
            </w:pPr>
            <w:r w:rsidRPr="00DE32A1">
              <w:rPr>
                <w:b/>
              </w:rPr>
              <w:t>1.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>
            <w:pPr>
              <w:jc w:val="center"/>
            </w:pPr>
            <w:r w:rsidRPr="00DE32A1">
              <w:rPr>
                <w:b/>
              </w:rPr>
              <w:t>Организационное и организационно-технологическое обеспечение</w:t>
            </w:r>
          </w:p>
        </w:tc>
      </w:tr>
      <w:tr w:rsidR="00E037E7" w:rsidRPr="00DE32A1" w:rsidTr="00DE32A1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7E7" w:rsidRPr="00DE32A1" w:rsidRDefault="00E037E7" w:rsidP="009E7E9C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DE32A1">
              <w:rPr>
                <w:b/>
              </w:rPr>
              <w:t xml:space="preserve">Формирование </w:t>
            </w:r>
            <w:r w:rsidR="009E7E9C" w:rsidRPr="00DE32A1">
              <w:rPr>
                <w:b/>
              </w:rPr>
              <w:t xml:space="preserve">муниципальной </w:t>
            </w:r>
            <w:r w:rsidRPr="00DE32A1">
              <w:rPr>
                <w:b/>
              </w:rPr>
              <w:t>организационно-территориальной сх</w:t>
            </w:r>
            <w:r w:rsidR="006A0526" w:rsidRPr="00DE32A1">
              <w:rPr>
                <w:b/>
              </w:rPr>
              <w:t>емы проведения  ГИА и ЕГЭ в 2014</w:t>
            </w:r>
            <w:r w:rsidRPr="00DE32A1">
              <w:rPr>
                <w:b/>
              </w:rPr>
              <w:t xml:space="preserve"> году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D11A95" w:rsidP="009E7E9C">
            <w:r w:rsidRPr="00DE32A1">
              <w:t>1.1</w:t>
            </w:r>
            <w:r w:rsidR="00E037E7" w:rsidRPr="00DE32A1">
              <w:t>.</w:t>
            </w:r>
            <w:r w:rsidR="009E7E9C" w:rsidRPr="00DE32A1">
              <w:t>1</w:t>
            </w:r>
            <w:r w:rsidR="00E037E7" w:rsidRPr="00DE32A1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E037E7" w:rsidP="006A0526">
            <w:pPr>
              <w:jc w:val="both"/>
            </w:pPr>
            <w:r w:rsidRPr="00DE32A1">
              <w:t>Формирование состава муниципальных координаторов</w:t>
            </w:r>
            <w:r w:rsidR="006A0526" w:rsidRPr="00DE32A1">
              <w:t xml:space="preserve"> ГИА и муниципальных операторов, участвующих в формировании и ведении региональной информационной системы ЕГЭ и ГИА-9 в новой форме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DE32A1" w:rsidRDefault="00E037E7">
            <w:pPr>
              <w:jc w:val="center"/>
            </w:pPr>
            <w:r w:rsidRPr="00DE32A1">
              <w:t xml:space="preserve">Октябрь </w:t>
            </w:r>
          </w:p>
          <w:p w:rsidR="00E037E7" w:rsidRPr="00DE32A1" w:rsidRDefault="002413C0">
            <w:pPr>
              <w:jc w:val="center"/>
            </w:pPr>
            <w:r w:rsidRPr="00DE32A1">
              <w:t>2013</w:t>
            </w:r>
            <w:r w:rsidR="00E037E7" w:rsidRPr="00DE32A1"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DE32A1" w:rsidRDefault="009E7E9C" w:rsidP="009E7E9C">
            <w:pPr>
              <w:jc w:val="center"/>
            </w:pPr>
            <w:r w:rsidRPr="00DE32A1">
              <w:t>отдел</w:t>
            </w:r>
            <w:r w:rsidR="003E2C60" w:rsidRPr="00DE32A1">
              <w:t xml:space="preserve"> об</w:t>
            </w:r>
            <w:r w:rsidR="00AF51A3" w:rsidRPr="00DE32A1">
              <w:t>разовани</w:t>
            </w:r>
            <w:r w:rsidRPr="00DE32A1">
              <w:t xml:space="preserve">я и дошкольного  воспитания 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t>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pPr>
              <w:jc w:val="both"/>
            </w:pPr>
            <w:r w:rsidRPr="00DE32A1">
              <w:t>Определение и утверждение в образовательных организациях должностных лиц, ответственных за организацию и проведение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t xml:space="preserve">Октябрь </w:t>
            </w:r>
          </w:p>
          <w:p w:rsidR="009E7E9C" w:rsidRPr="00DE32A1" w:rsidRDefault="009E7E9C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t>1.1.3.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pPr>
              <w:jc w:val="both"/>
            </w:pPr>
            <w:r w:rsidRPr="00DE32A1">
              <w:t xml:space="preserve">Определение и утверждение порядка оперативного информирования участников образовательного процесса и общественности по вопросам ГИА, включая ЕГЭ, в муниципальном образования «Радищевский район» в 2014 году путём возобновления работы «горячей линии» и обновления страницы на сайте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t xml:space="preserve">Октябрь </w:t>
            </w:r>
          </w:p>
          <w:p w:rsidR="009E7E9C" w:rsidRPr="00DE32A1" w:rsidRDefault="009E7E9C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t>1.1.4.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both"/>
            </w:pPr>
            <w:r w:rsidRPr="00DE32A1">
              <w:t>Сбор предварительной информации о планируемом количестве участников ЕГЭ, ГВЭ, ГИА-9 в новой форме  в 2014 году из числа:</w:t>
            </w:r>
          </w:p>
          <w:p w:rsidR="009E7E9C" w:rsidRPr="00DE32A1" w:rsidRDefault="009E7E9C">
            <w:pPr>
              <w:jc w:val="both"/>
            </w:pPr>
            <w:r w:rsidRPr="00DE32A1">
              <w:t>- выпускников общеобразовательных организаций текущего учебного года;</w:t>
            </w:r>
          </w:p>
          <w:p w:rsidR="009E7E9C" w:rsidRPr="00DE32A1" w:rsidRDefault="009E7E9C" w:rsidP="002A61EA">
            <w:pPr>
              <w:jc w:val="both"/>
            </w:pPr>
            <w:r w:rsidRPr="00DE32A1">
              <w:t xml:space="preserve">- обучающихся и выпускников профессиональных образовательных организаций и образовательных организаций высшего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t>Ноябрь</w:t>
            </w:r>
          </w:p>
          <w:p w:rsidR="009E7E9C" w:rsidRPr="00DE32A1" w:rsidRDefault="009E7E9C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t>1.1.5.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pPr>
              <w:jc w:val="both"/>
            </w:pPr>
            <w:r w:rsidRPr="00DE32A1">
              <w:t>Формирование персонального состава руководителей пунктов проведения экзаменов (далее – ППЭ), организаторов экзаменов в ППЭ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t xml:space="preserve">Ноябрь </w:t>
            </w:r>
          </w:p>
          <w:p w:rsidR="009E7E9C" w:rsidRPr="00DE32A1" w:rsidRDefault="009E7E9C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t>1.1.6.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both"/>
            </w:pPr>
            <w:r w:rsidRPr="00DE32A1">
              <w:t>Участие в формировании региональной базы данных:</w:t>
            </w:r>
          </w:p>
          <w:p w:rsidR="009E7E9C" w:rsidRPr="00DE32A1" w:rsidRDefault="009E7E9C">
            <w:pPr>
              <w:jc w:val="both"/>
            </w:pPr>
            <w:r w:rsidRPr="00DE32A1">
              <w:t>- об административно-территориальных единицах;</w:t>
            </w:r>
          </w:p>
          <w:p w:rsidR="009E7E9C" w:rsidRPr="00DE32A1" w:rsidRDefault="009E7E9C">
            <w:pPr>
              <w:jc w:val="both"/>
            </w:pPr>
            <w:r w:rsidRPr="00DE32A1">
              <w:lastRenderedPageBreak/>
              <w:t>- об органах управления образованием муниципальных образований Ульяновской области;</w:t>
            </w:r>
          </w:p>
          <w:p w:rsidR="009E7E9C" w:rsidRPr="00DE32A1" w:rsidRDefault="009E7E9C">
            <w:pPr>
              <w:jc w:val="both"/>
            </w:pPr>
            <w:r w:rsidRPr="00DE32A1">
              <w:t>- о количестве образовательных организаций основного и среднего общего образования, профессиональных образовательных организаций и образовательных организаций высшего образования;</w:t>
            </w:r>
          </w:p>
          <w:p w:rsidR="009E7E9C" w:rsidRPr="00DE32A1" w:rsidRDefault="009E7E9C">
            <w:pPr>
              <w:jc w:val="both"/>
            </w:pPr>
            <w:r w:rsidRPr="00DE32A1">
              <w:t>- о сети пунктов проведения ЕГЭ, ГВЭ, ГИА-9 в новой форме (далее – ППЭ);</w:t>
            </w:r>
          </w:p>
          <w:p w:rsidR="009E7E9C" w:rsidRPr="00DE32A1" w:rsidRDefault="009E7E9C">
            <w:pPr>
              <w:jc w:val="both"/>
            </w:pPr>
            <w:r w:rsidRPr="00DE32A1">
              <w:t>- о руководителях ППЭ;</w:t>
            </w:r>
          </w:p>
          <w:p w:rsidR="009E7E9C" w:rsidRPr="00DE32A1" w:rsidRDefault="009E7E9C">
            <w:pPr>
              <w:jc w:val="both"/>
            </w:pPr>
            <w:r w:rsidRPr="00DE32A1">
              <w:t>- об организаторах ЕГЭ, ГВЭ, ГИА-9 в новой форме в аудиториях ППЭ;</w:t>
            </w:r>
          </w:p>
          <w:p w:rsidR="009E7E9C" w:rsidRPr="00DE32A1" w:rsidRDefault="009E7E9C">
            <w:pPr>
              <w:jc w:val="both"/>
            </w:pPr>
            <w:r w:rsidRPr="00DE32A1">
              <w:t>- о количестве и местах размещения ППЭ ЕГЭ, ГВЭ, ГИА-9 в новой форме;</w:t>
            </w:r>
          </w:p>
          <w:p w:rsidR="009E7E9C" w:rsidRPr="00DE32A1" w:rsidRDefault="009E7E9C">
            <w:pPr>
              <w:jc w:val="both"/>
            </w:pPr>
            <w:r w:rsidRPr="00DE32A1">
              <w:t>- об уполномоченных представителях ГЭК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lastRenderedPageBreak/>
              <w:t>Ноябрь-</w:t>
            </w:r>
          </w:p>
          <w:p w:rsidR="009E7E9C" w:rsidRPr="00DE32A1" w:rsidRDefault="009E7E9C">
            <w:pPr>
              <w:jc w:val="center"/>
            </w:pPr>
            <w:r w:rsidRPr="00DE32A1">
              <w:t>декабрь</w:t>
            </w:r>
          </w:p>
          <w:p w:rsidR="009E7E9C" w:rsidRPr="00DE32A1" w:rsidRDefault="009E7E9C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761686">
            <w:pPr>
              <w:jc w:val="center"/>
            </w:pPr>
            <w:r w:rsidRPr="00DE32A1">
              <w:t xml:space="preserve">отдел образования и дошкольного  воспитания, образовательные </w:t>
            </w:r>
            <w:r w:rsidRPr="00DE32A1">
              <w:lastRenderedPageBreak/>
              <w:t>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r w:rsidRPr="00DE32A1">
              <w:lastRenderedPageBreak/>
              <w:t>1.1.7.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both"/>
            </w:pPr>
            <w:r w:rsidRPr="00DE32A1">
              <w:t>Разработка, согласование и утверждение транспортных схем доставки участников ГИА, включая ЕГЭ, в ППЭ, и маршрутных листов доставки уполномоченных представителей ГЭК в региональный центр обработки информации, в ППЭ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>
            <w:pPr>
              <w:jc w:val="center"/>
            </w:pPr>
            <w:r w:rsidRPr="00DE32A1">
              <w:t xml:space="preserve">Декабрь </w:t>
            </w:r>
          </w:p>
          <w:p w:rsidR="009E7E9C" w:rsidRPr="00DE32A1" w:rsidRDefault="009E7E9C">
            <w:pPr>
              <w:jc w:val="center"/>
            </w:pPr>
            <w:r w:rsidRPr="00DE32A1">
              <w:t>2013 года;</w:t>
            </w:r>
          </w:p>
          <w:p w:rsidR="009E7E9C" w:rsidRPr="00DE32A1" w:rsidRDefault="009E7E9C" w:rsidP="00C76D15">
            <w:pPr>
              <w:jc w:val="center"/>
            </w:pPr>
            <w:r w:rsidRPr="00DE32A1">
              <w:t>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C" w:rsidRPr="00DE32A1" w:rsidRDefault="009E7E9C" w:rsidP="009E7E9C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0" w:rsidRPr="00DE32A1" w:rsidRDefault="00F14AC0" w:rsidP="009E7E9C">
            <w:r w:rsidRPr="00DE32A1">
              <w:t>1.1.8.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0" w:rsidRPr="00DE32A1" w:rsidRDefault="00F14AC0">
            <w:pPr>
              <w:jc w:val="both"/>
            </w:pPr>
            <w:r w:rsidRPr="00DE32A1">
              <w:t xml:space="preserve">Определение и утверждение пунктов проверки развёрнутых ответов участников ЕГЭ, ГИА-9 в новой форме по общеобразовательным предметам в основной и дополнительный периоды их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0" w:rsidRPr="00DE32A1" w:rsidRDefault="00F14AC0">
            <w:pPr>
              <w:jc w:val="center"/>
            </w:pPr>
            <w:r w:rsidRPr="00DE32A1">
              <w:t xml:space="preserve">Декабрь </w:t>
            </w:r>
          </w:p>
          <w:p w:rsidR="00F14AC0" w:rsidRPr="00DE32A1" w:rsidRDefault="00F14AC0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0" w:rsidRPr="00DE32A1" w:rsidRDefault="00F14AC0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0" w:rsidRPr="00DE32A1" w:rsidRDefault="00F14AC0" w:rsidP="00F14AC0">
            <w:r w:rsidRPr="00DE32A1">
              <w:t>1.1.9.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0" w:rsidRPr="00DE32A1" w:rsidRDefault="00F14AC0">
            <w:pPr>
              <w:jc w:val="both"/>
            </w:pPr>
            <w:r w:rsidRPr="00DE32A1">
              <w:t>Определение и утверждение сети пунктов проведения ЕГЭ, ГИА-9 в новой форме, ГВЭ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0" w:rsidRPr="00DE32A1" w:rsidRDefault="00F14AC0">
            <w:pPr>
              <w:jc w:val="center"/>
            </w:pPr>
            <w:r w:rsidRPr="00DE32A1">
              <w:t xml:space="preserve">Декабрь </w:t>
            </w:r>
          </w:p>
          <w:p w:rsidR="00F14AC0" w:rsidRPr="00DE32A1" w:rsidRDefault="00F14AC0">
            <w:pPr>
              <w:jc w:val="center"/>
            </w:pPr>
            <w:r w:rsidRPr="00DE32A1">
              <w:t>2013 года-</w:t>
            </w:r>
          </w:p>
          <w:p w:rsidR="00F14AC0" w:rsidRPr="00DE32A1" w:rsidRDefault="00F14AC0">
            <w:pPr>
              <w:jc w:val="center"/>
            </w:pPr>
            <w:r w:rsidRPr="00DE32A1">
              <w:t xml:space="preserve">январь </w:t>
            </w:r>
          </w:p>
          <w:p w:rsidR="00F14AC0" w:rsidRPr="00DE32A1" w:rsidRDefault="00F14AC0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0" w:rsidRPr="00DE32A1" w:rsidRDefault="00F14AC0" w:rsidP="0097724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4B" w:rsidRPr="00DE32A1" w:rsidRDefault="0097724B" w:rsidP="00A01DF3">
            <w:r w:rsidRPr="00DE32A1">
              <w:t>1.1.10.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4B" w:rsidRPr="00DE32A1" w:rsidRDefault="0097724B">
            <w:pPr>
              <w:jc w:val="both"/>
            </w:pPr>
            <w:r w:rsidRPr="00DE32A1">
              <w:t xml:space="preserve">Формирование и утверждение муниципальных экзаменационных комиссий по проверке экзаменационных работ участников ГВЭ по русскому языку и математике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4B" w:rsidRPr="00DE32A1" w:rsidRDefault="0097724B">
            <w:pPr>
              <w:jc w:val="center"/>
            </w:pPr>
            <w:r w:rsidRPr="00DE32A1">
              <w:t xml:space="preserve">Январь-февраль </w:t>
            </w:r>
          </w:p>
          <w:p w:rsidR="0097724B" w:rsidRPr="00DE32A1" w:rsidRDefault="0097724B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4B" w:rsidRPr="00DE32A1" w:rsidRDefault="0097724B" w:rsidP="0097724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Pr="00DE32A1" w:rsidRDefault="002B237C" w:rsidP="002B237C">
            <w:r w:rsidRPr="00DE32A1">
              <w:t>1.1.11.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Pr="00DE32A1" w:rsidRDefault="002B237C">
            <w:pPr>
              <w:jc w:val="both"/>
            </w:pPr>
            <w:r w:rsidRPr="00DE32A1">
              <w:t>Определение и утверждение пунктов и порядка проверки экзаменационных работ участников ГВЭ по русскому языку и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Pr="00DE32A1" w:rsidRDefault="002B237C">
            <w:pPr>
              <w:jc w:val="center"/>
            </w:pPr>
            <w:r w:rsidRPr="00DE32A1">
              <w:t xml:space="preserve">Март </w:t>
            </w:r>
          </w:p>
          <w:p w:rsidR="002B237C" w:rsidRPr="00DE32A1" w:rsidRDefault="002B237C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7C" w:rsidRPr="00DE32A1" w:rsidRDefault="002B237C" w:rsidP="002B237C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2B237C" w:rsidRPr="00DE32A1" w:rsidTr="00DE32A1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37C" w:rsidRPr="00DE32A1" w:rsidRDefault="002B237C" w:rsidP="005838A4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DE32A1">
              <w:rPr>
                <w:b/>
              </w:rPr>
              <w:t>Обеспечение организационно-методического сопровождения ЕГЭ, ГВЭ, ГИА-9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72" w:rsidRPr="00DE32A1" w:rsidRDefault="009B6572" w:rsidP="001F7AD3">
            <w:r w:rsidRPr="00DE32A1">
              <w:t>1.2.1.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72" w:rsidRPr="00DE32A1" w:rsidRDefault="009B6572">
            <w:pPr>
              <w:jc w:val="both"/>
            </w:pPr>
            <w:r w:rsidRPr="00DE32A1">
              <w:t>Проведение анкетирования выпускников 9, 11 (12) классов на предмет выявления мотивов для выбора предметов для сдачи экзаменов в форме ГИА-9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72" w:rsidRPr="00DE32A1" w:rsidRDefault="009B6572">
            <w:pPr>
              <w:jc w:val="center"/>
            </w:pPr>
            <w:r w:rsidRPr="00DE32A1">
              <w:t xml:space="preserve">Октябрь-ноябрь </w:t>
            </w:r>
          </w:p>
          <w:p w:rsidR="009B6572" w:rsidRPr="00DE32A1" w:rsidRDefault="009B6572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72" w:rsidRPr="00DE32A1" w:rsidRDefault="009B6572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9B6572">
            <w:r w:rsidRPr="00DE32A1">
              <w:t>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B12FB8">
            <w:pPr>
              <w:jc w:val="both"/>
            </w:pPr>
            <w:r w:rsidRPr="00DE32A1">
              <w:t xml:space="preserve">Изучение общественного мнения о направлениях совершенствования порядка проведения ГИА, включая ЕГЭ, с использованием дистанционных форм опроса выпускников ОО, их родителей (законных представителей), учителей, руководителей ОО, ОУО МО УО, общественных </w:t>
            </w:r>
            <w:r w:rsidRPr="00DE32A1">
              <w:lastRenderedPageBreak/>
              <w:t>организаций)  и обработка результатов, в том числе путём создания и ведения на официальном сайте поддержки ГИА, включая ЕГЭ, раздела, посвящённого отзывам граждан о работе специалистов при организации и проведении ЕГЭ и ГИА-9 в 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>
            <w:pPr>
              <w:jc w:val="center"/>
            </w:pPr>
            <w:r w:rsidRPr="00DE32A1">
              <w:lastRenderedPageBreak/>
              <w:t xml:space="preserve">Октябрь-ноябрь </w:t>
            </w:r>
          </w:p>
          <w:p w:rsidR="00B12FB8" w:rsidRPr="00DE32A1" w:rsidRDefault="00B12FB8">
            <w:pPr>
              <w:jc w:val="center"/>
            </w:pPr>
            <w:r w:rsidRPr="00DE32A1">
              <w:t>2013 года;</w:t>
            </w:r>
          </w:p>
          <w:p w:rsidR="00B12FB8" w:rsidRPr="00DE32A1" w:rsidRDefault="00B12FB8">
            <w:pPr>
              <w:jc w:val="center"/>
            </w:pPr>
            <w:r w:rsidRPr="00DE32A1">
              <w:t>июнь-июль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B12FB8">
            <w:r w:rsidRPr="00DE32A1">
              <w:lastRenderedPageBreak/>
              <w:t>1.2.3.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>
            <w:pPr>
              <w:jc w:val="both"/>
            </w:pPr>
            <w:r w:rsidRPr="00DE32A1"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B12FB8" w:rsidRPr="00DE32A1" w:rsidRDefault="00B12FB8">
            <w:pPr>
              <w:jc w:val="both"/>
            </w:pPr>
            <w:r w:rsidRPr="00DE32A1"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2014 года, спецификаций, кодификаторов;</w:t>
            </w:r>
          </w:p>
          <w:p w:rsidR="00B12FB8" w:rsidRPr="00DE32A1" w:rsidRDefault="00B12FB8">
            <w:pPr>
              <w:jc w:val="both"/>
            </w:pPr>
            <w:r w:rsidRPr="00DE32A1">
              <w:t>- заполнения бланков ответов выпускниками, в том числе участниками ГИА-9 в новой форме;</w:t>
            </w:r>
          </w:p>
          <w:p w:rsidR="00B12FB8" w:rsidRPr="00DE32A1" w:rsidRDefault="00B12FB8">
            <w:pPr>
              <w:jc w:val="both"/>
            </w:pPr>
            <w:r w:rsidRPr="00DE32A1">
              <w:t>- критериев оценивания работ;</w:t>
            </w:r>
          </w:p>
          <w:p w:rsidR="00B12FB8" w:rsidRPr="00DE32A1" w:rsidRDefault="00B12FB8">
            <w:pPr>
              <w:jc w:val="both"/>
            </w:pPr>
            <w:r w:rsidRPr="00DE32A1">
              <w:t>- изучения нормативных правовых актов, регламентирующих  проведение  ЕГЭ, ГВЭ, ГИА-9 в новой и традиционных формах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>
            <w:pPr>
              <w:jc w:val="center"/>
            </w:pPr>
            <w:r w:rsidRPr="00DE32A1">
              <w:t xml:space="preserve">Октябрь –ноябрь </w:t>
            </w:r>
          </w:p>
          <w:p w:rsidR="00B12FB8" w:rsidRPr="00DE32A1" w:rsidRDefault="00B12FB8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761686">
            <w:pPr>
              <w:jc w:val="center"/>
            </w:pPr>
            <w:r w:rsidRPr="00DE32A1">
              <w:t>отдел образования и дошкольного  воспитания, МАУ ЦООУ,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B12FB8">
            <w:r w:rsidRPr="00DE32A1">
              <w:t>1.2.4.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6E3E7A">
            <w:pPr>
              <w:jc w:val="both"/>
            </w:pPr>
            <w:r w:rsidRPr="00DE32A1">
              <w:t>Проведение мониторинга продолжения обучения выпускниками 11 (12) классов 2014 года, не получивших аттестаты о среднем общем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>
            <w:pPr>
              <w:jc w:val="center"/>
            </w:pPr>
            <w:r w:rsidRPr="00DE32A1">
              <w:t>Июнь, октябрь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8" w:rsidRPr="00DE32A1" w:rsidRDefault="00B12FB8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r w:rsidRPr="00DE32A1">
              <w:t>1.2.5.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pPr>
              <w:jc w:val="both"/>
            </w:pPr>
            <w:r w:rsidRPr="00DE32A1">
              <w:t>Организация и проведение совещаний с руководителями ОО по вопросам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>
            <w:pPr>
              <w:jc w:val="center"/>
            </w:pPr>
            <w:r w:rsidRPr="00DE32A1">
              <w:t xml:space="preserve">Ноябрь </w:t>
            </w:r>
          </w:p>
          <w:p w:rsidR="001E7B20" w:rsidRPr="00DE32A1" w:rsidRDefault="001E7B20">
            <w:pPr>
              <w:jc w:val="center"/>
            </w:pPr>
            <w:r w:rsidRPr="00DE32A1">
              <w:t>2013 года,</w:t>
            </w:r>
          </w:p>
          <w:p w:rsidR="001E7B20" w:rsidRPr="00DE32A1" w:rsidRDefault="001E7B20">
            <w:pPr>
              <w:jc w:val="center"/>
            </w:pPr>
            <w:r w:rsidRPr="00DE32A1">
              <w:t xml:space="preserve">март </w:t>
            </w:r>
          </w:p>
          <w:p w:rsidR="001E7B20" w:rsidRPr="00DE32A1" w:rsidRDefault="001E7B20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r w:rsidRPr="00DE32A1">
              <w:t>1.2.6.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pPr>
              <w:jc w:val="both"/>
            </w:pPr>
            <w:r w:rsidRPr="00DE32A1">
              <w:t xml:space="preserve">Организация и проведение инструктажа по вопросам ответственности и информационной безопасности различных категорий организаторов ЕГЭ и ГИА-9 на муниципальном уровне, а также в ППЭ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>
            <w:pPr>
              <w:jc w:val="center"/>
            </w:pPr>
            <w:r w:rsidRPr="00DE32A1">
              <w:t xml:space="preserve">Ноябрь-декабрь </w:t>
            </w:r>
          </w:p>
          <w:p w:rsidR="001E7B20" w:rsidRPr="00DE32A1" w:rsidRDefault="001E7B20">
            <w:pPr>
              <w:jc w:val="center"/>
            </w:pPr>
            <w:r w:rsidRPr="00DE32A1">
              <w:t>2013 года, апрель-май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20" w:rsidRPr="00DE32A1" w:rsidRDefault="001E7B20" w:rsidP="001E7B20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0D" w:rsidRPr="00DE32A1" w:rsidRDefault="007D600D" w:rsidP="007D600D">
            <w:r w:rsidRPr="00DE32A1">
              <w:t>1.2.7.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0D" w:rsidRPr="00DE32A1" w:rsidRDefault="007D600D">
            <w:pPr>
              <w:jc w:val="both"/>
            </w:pPr>
            <w:r w:rsidRPr="00DE32A1">
              <w:t>Организация работы ОО по контролю наличия паспортов у выпускников 11 (12)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0D" w:rsidRPr="00DE32A1" w:rsidRDefault="007D600D">
            <w:pPr>
              <w:jc w:val="center"/>
            </w:pPr>
            <w:r w:rsidRPr="00DE32A1">
              <w:t>До 30 января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0D" w:rsidRPr="00DE32A1" w:rsidRDefault="007D600D" w:rsidP="00761686">
            <w:pPr>
              <w:jc w:val="center"/>
            </w:pPr>
            <w:r w:rsidRPr="00DE32A1">
              <w:t>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7" w:rsidRPr="00DE32A1" w:rsidRDefault="009D78B7" w:rsidP="009D78B7">
            <w:r w:rsidRPr="00DE32A1">
              <w:t>1.2.8.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7" w:rsidRPr="00DE32A1" w:rsidRDefault="009D78B7" w:rsidP="00E620B0">
            <w:pPr>
              <w:jc w:val="both"/>
            </w:pPr>
            <w:r w:rsidRPr="00DE32A1">
              <w:t>Организация работы муниципальных факультативов в помощь учителям-предметникам ОО по подготовке обучающихся к ЕГЭ по обязательным предметам и предметам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7" w:rsidRPr="00DE32A1" w:rsidRDefault="009D78B7">
            <w:pPr>
              <w:jc w:val="center"/>
            </w:pPr>
            <w:r w:rsidRPr="00DE32A1">
              <w:t>Январь – 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7" w:rsidRPr="00DE32A1" w:rsidRDefault="009D78B7" w:rsidP="009D78B7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A" w:rsidRPr="00DE32A1" w:rsidRDefault="00E65CBA" w:rsidP="00E65CBA">
            <w:r w:rsidRPr="00DE32A1">
              <w:t>1.2.9.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A" w:rsidRPr="00DE32A1" w:rsidRDefault="00E65CBA">
            <w:pPr>
              <w:jc w:val="both"/>
            </w:pPr>
            <w:r w:rsidRPr="00DE32A1">
              <w:t>Организация и проведение творческого конкурса среди выпускников ОО «Не за страх, а на совесть!» (Лучший знаток порядка проведения ГИА – ЕГЭ или ГИА-9 в новой форме)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A" w:rsidRPr="00DE32A1" w:rsidRDefault="00E65CBA">
            <w:pPr>
              <w:jc w:val="center"/>
            </w:pPr>
            <w:r w:rsidRPr="00DE32A1">
              <w:t xml:space="preserve">Март </w:t>
            </w:r>
          </w:p>
          <w:p w:rsidR="00E65CBA" w:rsidRPr="00DE32A1" w:rsidRDefault="00E65CBA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A" w:rsidRPr="00DE32A1" w:rsidRDefault="00E65CBA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E65CBA">
            <w:r w:rsidRPr="00DE32A1">
              <w:t>1.2.10.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>
            <w:pPr>
              <w:jc w:val="both"/>
            </w:pPr>
            <w:r w:rsidRPr="00DE32A1">
              <w:t xml:space="preserve">Разработка текстов экзаменационных работ по математике и русскому языку для выпускников 9 </w:t>
            </w:r>
            <w:r w:rsidRPr="00DE32A1">
              <w:lastRenderedPageBreak/>
              <w:t>классов, сдающих экзамены в традиционной форме, и выпускников специальных (коррекционных)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>
            <w:pPr>
              <w:jc w:val="center"/>
            </w:pPr>
            <w:r w:rsidRPr="00DE32A1">
              <w:lastRenderedPageBreak/>
              <w:t xml:space="preserve">Март-апрель </w:t>
            </w:r>
            <w:r w:rsidRPr="00DE32A1">
              <w:lastRenderedPageBreak/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center"/>
            </w:pPr>
            <w:r w:rsidRPr="00DE32A1">
              <w:lastRenderedPageBreak/>
              <w:t xml:space="preserve">отдел образования и дошкольного  </w:t>
            </w:r>
            <w:r w:rsidRPr="00DE32A1">
              <w:lastRenderedPageBreak/>
              <w:t>воспитания, МАУ ЦООУ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r w:rsidRPr="00DE32A1">
              <w:lastRenderedPageBreak/>
              <w:t>1.2.11.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both"/>
            </w:pPr>
            <w:r w:rsidRPr="00DE32A1">
              <w:t>Обеспечение взаимодействия с Управлением ГИБДД Ульяновской области по обеспечению безопасности жизнедеятельности участников ЕГЭ, ГИА-9 в новой форме на территории муниципального образования  при передвижении к ППЭ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>
            <w:pPr>
              <w:jc w:val="center"/>
            </w:pPr>
            <w:r w:rsidRPr="00DE32A1">
              <w:t>Апрель – 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r w:rsidRPr="00DE32A1">
              <w:t>1.2.12.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both"/>
            </w:pPr>
            <w:r w:rsidRPr="00DE32A1">
              <w:t>Обеспечение взаимодействия с межмуниципальным отделом Министерства внутренних дел России  «Новоспасское» по обеспечению общественного порядка и безопасности в период проведения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>
            <w:pPr>
              <w:jc w:val="center"/>
            </w:pPr>
            <w:r w:rsidRPr="00DE32A1">
              <w:t xml:space="preserve">Апрель – июль </w:t>
            </w:r>
          </w:p>
          <w:p w:rsidR="00A078DB" w:rsidRPr="00DE32A1" w:rsidRDefault="00A078DB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r w:rsidRPr="00DE32A1">
              <w:t>1.2.14.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both"/>
            </w:pPr>
            <w:r w:rsidRPr="00DE32A1">
              <w:t>Обеспечение взаимодействия с ГУЗ «Радищевская ЦРБ» по обеспечению работы пунктов оказания первой медицинской помощи участникам ЕГЭ, ГИА-9, ГВЭ в ППЭ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>
            <w:pPr>
              <w:jc w:val="center"/>
            </w:pPr>
            <w:r w:rsidRPr="00DE32A1">
              <w:t xml:space="preserve">Апрель – июль </w:t>
            </w:r>
          </w:p>
          <w:p w:rsidR="00A078DB" w:rsidRPr="00DE32A1" w:rsidRDefault="00A078DB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B" w:rsidRPr="00DE32A1" w:rsidRDefault="00A078DB" w:rsidP="00A078D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F9" w:rsidRPr="00DE32A1" w:rsidRDefault="006760F9" w:rsidP="006760F9">
            <w:r w:rsidRPr="00DE32A1">
              <w:t>1.2.15.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F9" w:rsidRPr="00DE32A1" w:rsidRDefault="006760F9">
            <w:pPr>
              <w:jc w:val="both"/>
            </w:pPr>
            <w:r w:rsidRPr="00DE32A1">
              <w:t>Обеспечение взаимодействия с Ростелеком и Ульяновскэнерго по обеспечению бесперебойной работы каналов связи и электроэнергией РЦОИ и образовательных учреждений-участников ЕГЭ и ГИА-9 в новой форме в период проведения экзаменов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F9" w:rsidRPr="00DE32A1" w:rsidRDefault="006760F9">
            <w:pPr>
              <w:jc w:val="center"/>
            </w:pPr>
            <w:r w:rsidRPr="00DE32A1">
              <w:t>Май-июль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F9" w:rsidRPr="00DE32A1" w:rsidRDefault="006760F9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 w:rsidP="00ED083C">
            <w:r w:rsidRPr="00DE32A1">
              <w:t>1.2.16.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>
            <w:pPr>
              <w:jc w:val="both"/>
            </w:pPr>
            <w:r w:rsidRPr="00DE32A1">
              <w:t>Сбор заявлений для  регистрации и аккредитации общественных наблюдателей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>
            <w:pPr>
              <w:jc w:val="center"/>
            </w:pPr>
            <w:r w:rsidRPr="00DE32A1">
              <w:t>Май</w:t>
            </w:r>
          </w:p>
          <w:p w:rsidR="00ED083C" w:rsidRPr="00DE32A1" w:rsidRDefault="00ED083C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 w:rsidP="00ED083C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ED083C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>
            <w:pPr>
              <w:jc w:val="center"/>
              <w:rPr>
                <w:b/>
              </w:rPr>
            </w:pPr>
            <w:r w:rsidRPr="00DE32A1">
              <w:rPr>
                <w:b/>
              </w:rPr>
              <w:t>2.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 w:rsidP="004510C5">
            <w:pPr>
              <w:jc w:val="center"/>
              <w:rPr>
                <w:b/>
              </w:rPr>
            </w:pPr>
            <w:r w:rsidRPr="00DE32A1">
              <w:rPr>
                <w:b/>
              </w:rPr>
              <w:t xml:space="preserve">Нормативное правовое, инструктивное обеспечение ЕГЭ, </w:t>
            </w:r>
          </w:p>
          <w:p w:rsidR="00ED083C" w:rsidRPr="00DE32A1" w:rsidRDefault="00ED083C" w:rsidP="004510C5">
            <w:pPr>
              <w:jc w:val="center"/>
              <w:rPr>
                <w:b/>
              </w:rPr>
            </w:pPr>
            <w:r w:rsidRPr="00DE32A1">
              <w:rPr>
                <w:b/>
              </w:rPr>
              <w:t>ГИА-9 в новой форме</w:t>
            </w:r>
          </w:p>
        </w:tc>
      </w:tr>
      <w:tr w:rsidR="00ED083C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>
            <w:pPr>
              <w:jc w:val="center"/>
              <w:rPr>
                <w:b/>
              </w:rPr>
            </w:pPr>
            <w:r w:rsidRPr="00DE32A1">
              <w:rPr>
                <w:b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C" w:rsidRPr="00DE32A1" w:rsidRDefault="00ED083C">
            <w:pPr>
              <w:jc w:val="center"/>
            </w:pPr>
            <w:r w:rsidRPr="00DE32A1">
              <w:rPr>
                <w:b/>
              </w:rPr>
              <w:t>Подготовка проектов нормативных правовых актов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C" w:rsidRPr="00DE32A1" w:rsidRDefault="00ED083C">
            <w:pPr>
              <w:jc w:val="center"/>
            </w:pP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r w:rsidRPr="00DE32A1">
              <w:t>2.1.1.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ED083C">
            <w:pPr>
              <w:jc w:val="both"/>
            </w:pPr>
            <w:r w:rsidRPr="00DE32A1">
              <w:t>Приказ «Об организации и проведении единого государственного экзамена в муниципальном образовании «Радищевский район» в 2014 году»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Октябрь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t>2.1.2.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Приказы:</w:t>
            </w:r>
          </w:p>
          <w:p w:rsidR="00761686" w:rsidRPr="00DE32A1" w:rsidRDefault="00761686">
            <w:pPr>
              <w:jc w:val="both"/>
            </w:pPr>
            <w:r w:rsidRPr="00DE32A1">
              <w:t>- «Об организации подготовки к государственной (итоговой) аттестации и единому государственному экзамену на территории муниципального образования «Радищевский район» Ульяновской области в 2014 году»;</w:t>
            </w:r>
          </w:p>
          <w:p w:rsidR="00761686" w:rsidRPr="00DE32A1" w:rsidRDefault="00761686">
            <w:pPr>
              <w:jc w:val="both"/>
            </w:pPr>
            <w:r w:rsidRPr="00DE32A1">
              <w:t>- «Об утверждении форм государственной (итоговой) аттестации выпускников общеобразовательных организаций на территории муниципального образования «Радищевский район» Ульяновской области в 2014 году»;</w:t>
            </w:r>
          </w:p>
          <w:p w:rsidR="00761686" w:rsidRPr="00DE32A1" w:rsidRDefault="00761686">
            <w:pPr>
              <w:jc w:val="both"/>
            </w:pPr>
            <w:r w:rsidRPr="00DE32A1">
              <w:t xml:space="preserve">- «Об утверждении организационно-территориальной схемы проведения ГВЭ на территории муниципального образования </w:t>
            </w:r>
            <w:r w:rsidRPr="00DE32A1">
              <w:lastRenderedPageBreak/>
              <w:t>«Радищевский район» Ульяновской области  в 2014 году»;</w:t>
            </w:r>
          </w:p>
          <w:p w:rsidR="00761686" w:rsidRPr="00DE32A1" w:rsidRDefault="00761686">
            <w:pPr>
              <w:jc w:val="both"/>
            </w:pPr>
            <w:r w:rsidRPr="00DE32A1">
              <w:t>- «Об организации государственной (итоговой) аттестации выпускников общеобразовательных организаций из числа лиц с ограниченными возможностями здоровья»;</w:t>
            </w:r>
          </w:p>
          <w:p w:rsidR="00761686" w:rsidRPr="00DE32A1" w:rsidRDefault="00761686">
            <w:pPr>
              <w:jc w:val="both"/>
            </w:pPr>
            <w:r w:rsidRPr="00DE32A1">
              <w:t>- «Об утверждении организационно-территориальной схемы проведения ГИА-9 в новой форме  на территории муниципального образования «Радищевский район» Ульяновской области в 2014 году»;</w:t>
            </w:r>
          </w:p>
          <w:p w:rsidR="00761686" w:rsidRPr="00DE32A1" w:rsidRDefault="00761686">
            <w:pPr>
              <w:jc w:val="both"/>
            </w:pPr>
            <w:r w:rsidRPr="00DE32A1">
              <w:t>- «Об утверждении персонального состава руководителей ППЭ и организаторов экзаменов (ЕГЭ, ГВЭ, ГИА-9) в ППЭ»;</w:t>
            </w:r>
          </w:p>
          <w:p w:rsidR="00761686" w:rsidRPr="00DE32A1" w:rsidRDefault="00761686">
            <w:pPr>
              <w:jc w:val="both"/>
            </w:pPr>
            <w:r w:rsidRPr="00DE32A1">
              <w:t>- «О проведении пробных ЕГЭ и ГИА-9 по математике»;</w:t>
            </w:r>
          </w:p>
          <w:p w:rsidR="00761686" w:rsidRPr="00DE32A1" w:rsidRDefault="00761686">
            <w:pPr>
              <w:jc w:val="both"/>
            </w:pPr>
            <w:r w:rsidRPr="00DE32A1">
              <w:t>- «О порядке окончания 2013-2014 учебного года в общеобразовательных организациях муниципального образования «Радищевский район» Ульяновской области»;</w:t>
            </w:r>
          </w:p>
          <w:p w:rsidR="00761686" w:rsidRPr="00DE32A1" w:rsidRDefault="00761686">
            <w:pPr>
              <w:jc w:val="both"/>
            </w:pPr>
            <w:r w:rsidRPr="00DE32A1">
              <w:t>- «Об итогах организации и проведения ГИА и ЕГЭ на территории муниципального образования «Радищевский район» Ульяновской области в 2014 году»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6" w:rsidRPr="00DE32A1" w:rsidRDefault="00761686">
            <w:pPr>
              <w:jc w:val="center"/>
            </w:pPr>
          </w:p>
          <w:p w:rsidR="00761686" w:rsidRPr="00DE32A1" w:rsidRDefault="00761686" w:rsidP="007E5F34">
            <w:pPr>
              <w:jc w:val="center"/>
            </w:pPr>
            <w:r w:rsidRPr="00DE32A1">
              <w:t>По мере поступления с Министерства образования и науки Ульяновской области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  <w:rPr>
                <w:b/>
              </w:rPr>
            </w:pPr>
            <w:r w:rsidRPr="00DE32A1">
              <w:rPr>
                <w:b/>
              </w:rPr>
              <w:lastRenderedPageBreak/>
              <w:t>2.2.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rPr>
                <w:b/>
              </w:rPr>
              <w:t>Подготовка рекомендаций, памяток  и методических писем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r w:rsidRPr="00DE32A1">
              <w:t>2.2.1.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порядке и условиях доступа к информации, содержащейся в базе данных Ульяновской области об участниках и результатах ЕГЭ,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Ноябрь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МАУ ЦООУ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r w:rsidRPr="00DE32A1">
              <w:t>2.2.2.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технических и организационных требованиях к обмену информации по ЕГЭ,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 xml:space="preserve">Ноябрь 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r w:rsidRPr="00DE32A1">
              <w:t>2.2.3.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перечне и объёме информации, представляемой МОУО в РБД, предельных сроках и формах её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 xml:space="preserve">Ноябрь 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 xml:space="preserve">отдел образования и дошкольного  воспитания, МАУ ЦООУ 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r w:rsidRPr="00DE32A1">
              <w:t>2.2.4.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перечне и объёме информации, получаемой РЦОИ из МОУО, ОУ об участниках ЕГЭ,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 xml:space="preserve">Ноябрь 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МАУ ЦООУ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t>2.2.5.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создании условий для проведения ГВЭ  для лиц из числа выпускников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Декабрь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МАУ ЦООУ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t>2.2.6.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сроках и порядке ознакомления участников ЕГЭ с результатами ЕГЭ по каждому общеобразовательному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 xml:space="preserve">Апрель </w:t>
            </w:r>
          </w:p>
          <w:p w:rsidR="00761686" w:rsidRPr="00DE32A1" w:rsidRDefault="00761686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t>2.2.7.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порядке автоматизированного распределения участников ЕГЭ в ППЭ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Апрель</w:t>
            </w:r>
          </w:p>
          <w:p w:rsidR="00761686" w:rsidRPr="00DE32A1" w:rsidRDefault="00761686">
            <w:pPr>
              <w:jc w:val="center"/>
            </w:pPr>
            <w:r w:rsidRPr="00DE32A1">
              <w:t xml:space="preserve">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МАУ ЦООУ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lastRenderedPageBreak/>
              <w:t>2.2.8.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Об утверждении форм документов, подтверждающих полномочия лиц, имеющих право находиться в ППЭ в день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Апрель-май 2014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r w:rsidRPr="00DE32A1">
              <w:t>2.2.9.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правах и обязанностях всех категорий участников и организаторов в день проведения экзамена (участников ЕГЭ, руководителя ППЭ, директора общеобразовательной организации, на базе которого размещён ППЭ, организаторов ЕГЭ в ППЭ, уполномоченного представителя ГЭК, общественного наблюдателя)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Апрель-май</w:t>
            </w:r>
          </w:p>
          <w:p w:rsidR="00761686" w:rsidRPr="00DE32A1" w:rsidRDefault="00761686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  <w:rPr>
                <w:b/>
              </w:rPr>
            </w:pPr>
            <w:r w:rsidRPr="00DE32A1">
              <w:rPr>
                <w:b/>
              </w:rPr>
              <w:t>2.3.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rPr>
                <w:b/>
              </w:rPr>
              <w:t>Подготовка инструкций и информационных писем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2.3.1.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порядке подготовки и размещения информации на официальном сайте по поддержке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Сентябрь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2.3.2.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порядке организации и проведения тренировочно-диагностического тестирования выпускников 9, 11 (12) классов по заданиям и технологии, аналогичным ЕГЭ и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Октябрь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2.3.3.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Об ответственности лиц, привлекаемых к организации и проведению ГИА и ЕГЭ в Ульяновской области в 2014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Октябрь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2.3.4.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 xml:space="preserve">Об определении уровня готовности обучающихся 8, 9, 10, 11 (12) классов к ГИА-9 в новой форме и ЕГЭ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Октябрь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2.3.5.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порядке подготовки всех категорий работников, привлекаемых к ЕГЭ и ГИА-9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Ноябрь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2.3.6.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соблюдении требований к работе с персональными данными в рамках осуществления обеспечения сбора сведений о вариантах прохождения ГИА выпускниками 9, 11 (12)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Ноябрь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2.3.7.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both"/>
            </w:pPr>
            <w:r w:rsidRPr="00DE32A1">
              <w:t>О проведении мониторинга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</w:pPr>
            <w:r w:rsidRPr="00DE32A1">
              <w:t>Декабрь</w:t>
            </w:r>
          </w:p>
          <w:p w:rsidR="00761686" w:rsidRPr="00DE32A1" w:rsidRDefault="00761686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 w:rsidP="00761686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761686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  <w:rPr>
                <w:b/>
              </w:rPr>
            </w:pPr>
            <w:r w:rsidRPr="00DE32A1">
              <w:rPr>
                <w:b/>
              </w:rPr>
              <w:t>3.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6" w:rsidRPr="00DE32A1" w:rsidRDefault="00761686">
            <w:pPr>
              <w:jc w:val="center"/>
              <w:rPr>
                <w:b/>
              </w:rPr>
            </w:pPr>
            <w:r w:rsidRPr="00DE32A1">
              <w:rPr>
                <w:b/>
              </w:rPr>
              <w:t>Обеспечение информационной и психологической поддержки ЕГЭ и ГИА-9 и информирования участников образовательного процесса и общественности о порядке организации и проведения ГИА и ЕГЭ в 2014 году</w:t>
            </w:r>
          </w:p>
        </w:tc>
      </w:tr>
      <w:tr w:rsidR="00130C9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130C9E">
            <w:pPr>
              <w:jc w:val="center"/>
            </w:pPr>
            <w:r w:rsidRPr="00DE32A1"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both"/>
            </w:pPr>
            <w:r w:rsidRPr="00DE32A1">
              <w:t xml:space="preserve">Организация и сопровождение работы прямой линии по вопросам ГИА и ЕГЭ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center"/>
            </w:pPr>
            <w:r w:rsidRPr="00DE32A1">
              <w:t>Ежедневно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C00ED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130C9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130C9E">
            <w:pPr>
              <w:jc w:val="center"/>
            </w:pPr>
            <w:r w:rsidRPr="00DE32A1"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both"/>
            </w:pPr>
            <w:r w:rsidRPr="00DE32A1">
              <w:t>Размещение на сайте Отдела информации:</w:t>
            </w:r>
          </w:p>
          <w:p w:rsidR="00130C9E" w:rsidRPr="00DE32A1" w:rsidRDefault="00130C9E">
            <w:pPr>
              <w:jc w:val="both"/>
            </w:pPr>
            <w:r w:rsidRPr="00DE32A1">
              <w:t>- о порядке организации и проведения ГИА и ЕГЭ на территории муниципального образования «Радищевский район» Ульяновской области в 2014 году;</w:t>
            </w:r>
          </w:p>
          <w:p w:rsidR="00130C9E" w:rsidRPr="00DE32A1" w:rsidRDefault="00130C9E">
            <w:pPr>
              <w:jc w:val="both"/>
            </w:pPr>
            <w:r w:rsidRPr="00DE32A1">
              <w:t>- о местах регистрации участников ЕГЭ из числа выпускников прошлых лет;</w:t>
            </w:r>
          </w:p>
          <w:p w:rsidR="00130C9E" w:rsidRPr="00DE32A1" w:rsidRDefault="00130C9E">
            <w:pPr>
              <w:jc w:val="both"/>
            </w:pPr>
            <w:r w:rsidRPr="00DE32A1">
              <w:t>- о местах проведения ЕГЭ в основные и дополнительные сроки и ГИА-9;</w:t>
            </w:r>
          </w:p>
          <w:p w:rsidR="00130C9E" w:rsidRPr="00DE32A1" w:rsidRDefault="00130C9E">
            <w:pPr>
              <w:jc w:val="both"/>
            </w:pPr>
            <w:r w:rsidRPr="00DE32A1">
              <w:lastRenderedPageBreak/>
              <w:t>- о порядке подачи и рассмотрения апелляций участников ЕГЭ и ГИА-9;</w:t>
            </w:r>
          </w:p>
          <w:p w:rsidR="00130C9E" w:rsidRPr="00DE32A1" w:rsidRDefault="00130C9E">
            <w:pPr>
              <w:jc w:val="both"/>
            </w:pPr>
            <w:r w:rsidRPr="00DE32A1">
              <w:t>- об ответственности участников и организаторов ЕГЭ и ГИА-9 за нарушение порядка проведения экзаменов в независимой форме;</w:t>
            </w:r>
          </w:p>
          <w:p w:rsidR="00130C9E" w:rsidRPr="00DE32A1" w:rsidRDefault="00130C9E">
            <w:pPr>
              <w:jc w:val="both"/>
            </w:pPr>
            <w:r w:rsidRPr="00DE32A1">
              <w:t>- о порядке регистрации участников ЕГЭ в дополнительные 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center"/>
            </w:pPr>
            <w:r w:rsidRPr="00DE32A1">
              <w:lastRenderedPageBreak/>
              <w:t>Согласно утверждённому плану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C00EDB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130C9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130C9E">
            <w:pPr>
              <w:jc w:val="center"/>
            </w:pPr>
            <w:r w:rsidRPr="00DE32A1">
              <w:lastRenderedPageBreak/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both"/>
            </w:pPr>
            <w:r w:rsidRPr="00DE32A1">
              <w:t>Организация и проведение информационно-разъяснительной работы с участниками ЕГЭ и ГИА-9 в новой форме, в том числе:</w:t>
            </w:r>
          </w:p>
          <w:p w:rsidR="00130C9E" w:rsidRPr="00DE32A1" w:rsidRDefault="00130C9E">
            <w:pPr>
              <w:jc w:val="both"/>
            </w:pPr>
            <w:r w:rsidRPr="00DE32A1">
              <w:t>- о сроках и месте подачи заявления для участия в ЕГЭ и ГИА-9 в новой форме;</w:t>
            </w:r>
          </w:p>
          <w:p w:rsidR="00130C9E" w:rsidRPr="00DE32A1" w:rsidRDefault="00130C9E">
            <w:pPr>
              <w:jc w:val="both"/>
            </w:pPr>
            <w:r w:rsidRPr="00DE32A1">
              <w:t>- о выборе общеобразовательных предметов для сдачи ЕГЭ и ГИА-9 в новой форме;</w:t>
            </w:r>
          </w:p>
          <w:p w:rsidR="00130C9E" w:rsidRPr="00DE32A1" w:rsidRDefault="00130C9E">
            <w:pPr>
              <w:jc w:val="both"/>
            </w:pPr>
            <w:r w:rsidRPr="00DE32A1">
              <w:t>- 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130C9E" w:rsidRPr="00DE32A1" w:rsidRDefault="00130C9E">
            <w:pPr>
              <w:jc w:val="both"/>
            </w:pPr>
            <w:r w:rsidRPr="00DE32A1">
              <w:t>- о сроках и порядке подачи и рассмотрения апелляций;</w:t>
            </w:r>
          </w:p>
          <w:p w:rsidR="00130C9E" w:rsidRPr="00DE32A1" w:rsidRDefault="00130C9E">
            <w:pPr>
              <w:jc w:val="both"/>
            </w:pPr>
            <w:r w:rsidRPr="00DE32A1">
              <w:t>- о правилах оформления и заполнения бланков ответов на задания КИМов;</w:t>
            </w:r>
          </w:p>
          <w:p w:rsidR="00130C9E" w:rsidRPr="00DE32A1" w:rsidRDefault="00130C9E">
            <w:pPr>
              <w:jc w:val="both"/>
            </w:pPr>
            <w:r w:rsidRPr="00DE32A1">
              <w:t>- о правилах поведения на экзамене, во время пути в ППЭ и обратно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center"/>
            </w:pPr>
            <w:r w:rsidRPr="00DE32A1">
              <w:t xml:space="preserve">Октябрь </w:t>
            </w:r>
          </w:p>
          <w:p w:rsidR="00130C9E" w:rsidRPr="00DE32A1" w:rsidRDefault="00130C9E">
            <w:pPr>
              <w:jc w:val="center"/>
            </w:pPr>
            <w:r w:rsidRPr="00DE32A1">
              <w:t xml:space="preserve">2013 года – </w:t>
            </w:r>
          </w:p>
          <w:p w:rsidR="00130C9E" w:rsidRPr="00DE32A1" w:rsidRDefault="00130C9E">
            <w:pPr>
              <w:jc w:val="center"/>
            </w:pPr>
            <w:r w:rsidRPr="00DE32A1">
              <w:t>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130C9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130C9E">
            <w:pPr>
              <w:jc w:val="center"/>
            </w:pPr>
            <w:r w:rsidRPr="00DE32A1"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both"/>
            </w:pPr>
            <w:r w:rsidRPr="00DE32A1">
              <w:t>Организация изучения нормативных правовых документов и распорядительных актов, регламентирующих порядок организации и проведения ЕГЭ и ГИА-9 в новой форме, с различными категориями участников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center"/>
            </w:pPr>
            <w:r w:rsidRPr="00DE32A1">
              <w:t xml:space="preserve">Октябрь </w:t>
            </w:r>
          </w:p>
          <w:p w:rsidR="00130C9E" w:rsidRPr="00DE32A1" w:rsidRDefault="00130C9E">
            <w:pPr>
              <w:jc w:val="center"/>
            </w:pPr>
            <w:r w:rsidRPr="00DE32A1">
              <w:t xml:space="preserve">2013 года – </w:t>
            </w:r>
          </w:p>
          <w:p w:rsidR="00130C9E" w:rsidRPr="00DE32A1" w:rsidRDefault="00130C9E">
            <w:pPr>
              <w:jc w:val="center"/>
            </w:pPr>
            <w:r w:rsidRPr="00DE32A1">
              <w:t>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130C9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130C9E">
            <w:pPr>
              <w:jc w:val="center"/>
            </w:pPr>
            <w:r w:rsidRPr="00DE32A1">
              <w:t>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both"/>
            </w:pPr>
            <w:r w:rsidRPr="00DE32A1">
              <w:t>Организация и проведение консультационных часов для родителей (законных представителей) участников ЕГЭ, ГИА-9 в новой форме с целью разъяснения информации о выборе общеобразовательных предметов для сдачи экзаменов в независимой форме (ЕГЭ, ГИА-9 в новой форме)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>
            <w:pPr>
              <w:jc w:val="center"/>
            </w:pPr>
            <w:r w:rsidRPr="00DE32A1">
              <w:t>Ноябрь</w:t>
            </w:r>
          </w:p>
          <w:p w:rsidR="00130C9E" w:rsidRPr="00DE32A1" w:rsidRDefault="00130C9E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9E" w:rsidRPr="00DE32A1" w:rsidRDefault="00130C9E" w:rsidP="00C00EDB">
            <w:pPr>
              <w:jc w:val="center"/>
            </w:pPr>
            <w:r w:rsidRPr="00DE32A1">
              <w:t>образовательные организации</w:t>
            </w:r>
          </w:p>
        </w:tc>
      </w:tr>
      <w:tr w:rsidR="00581C4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 w:rsidP="00581C4E">
            <w:pPr>
              <w:jc w:val="center"/>
            </w:pPr>
            <w:r w:rsidRPr="00DE32A1">
              <w:t>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>
            <w:pPr>
              <w:jc w:val="both"/>
            </w:pPr>
            <w:r w:rsidRPr="00DE32A1">
              <w:t>Оформление сменных информационных стендов, ведение сайтов ОО, организация выпуска школьных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>
            <w:pPr>
              <w:jc w:val="center"/>
            </w:pPr>
            <w:r w:rsidRPr="00DE32A1">
              <w:t xml:space="preserve">Ноябрь </w:t>
            </w:r>
          </w:p>
          <w:p w:rsidR="00581C4E" w:rsidRPr="00DE32A1" w:rsidRDefault="00581C4E">
            <w:pPr>
              <w:jc w:val="center"/>
            </w:pPr>
            <w:r w:rsidRPr="00DE32A1">
              <w:t xml:space="preserve">2013 года – </w:t>
            </w:r>
          </w:p>
          <w:p w:rsidR="00581C4E" w:rsidRPr="00DE32A1" w:rsidRDefault="00581C4E">
            <w:pPr>
              <w:jc w:val="center"/>
            </w:pPr>
            <w:r w:rsidRPr="00DE32A1">
              <w:t>май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 w:rsidP="00C00EDB">
            <w:pPr>
              <w:jc w:val="center"/>
            </w:pPr>
            <w:r w:rsidRPr="00DE32A1">
              <w:t>образовательные организации</w:t>
            </w:r>
          </w:p>
        </w:tc>
      </w:tr>
      <w:tr w:rsidR="00581C4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 w:rsidP="00581C4E">
            <w:pPr>
              <w:jc w:val="center"/>
            </w:pPr>
            <w:r w:rsidRPr="00DE32A1">
              <w:t>3.7.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 w:rsidP="00581C4E">
            <w:pPr>
              <w:jc w:val="both"/>
            </w:pPr>
            <w:r w:rsidRPr="00DE32A1">
              <w:t xml:space="preserve">Организация и проведение общешкольных родительских собраний по темам: «Как помочь ребёнку в период подготовки и участия в экзаменах», «Пути снижения эмоционального напряжения у обучающихся выпускных классов», «Оказание помощи выпускнику ОУ в период </w:t>
            </w:r>
            <w:r w:rsidRPr="00DE32A1">
              <w:lastRenderedPageBreak/>
              <w:t>подготовки к экзаменам», «Учим детей саморегуляции»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>
            <w:pPr>
              <w:jc w:val="center"/>
            </w:pPr>
            <w:r w:rsidRPr="00DE32A1">
              <w:lastRenderedPageBreak/>
              <w:t xml:space="preserve">Ноябрь </w:t>
            </w:r>
          </w:p>
          <w:p w:rsidR="00581C4E" w:rsidRPr="00DE32A1" w:rsidRDefault="00581C4E">
            <w:pPr>
              <w:jc w:val="center"/>
            </w:pPr>
            <w:r w:rsidRPr="00DE32A1">
              <w:t xml:space="preserve">2013 года – апрель </w:t>
            </w:r>
          </w:p>
          <w:p w:rsidR="00581C4E" w:rsidRPr="00DE32A1" w:rsidRDefault="00581C4E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E" w:rsidRPr="00DE32A1" w:rsidRDefault="00581C4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A72B0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A72B0E">
            <w:pPr>
              <w:jc w:val="center"/>
            </w:pPr>
            <w:r w:rsidRPr="00DE32A1">
              <w:lastRenderedPageBreak/>
              <w:t>3.8.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A72B0E">
            <w:pPr>
              <w:jc w:val="both"/>
            </w:pPr>
            <w:r w:rsidRPr="00DE32A1">
              <w:t xml:space="preserve">Участие в региональном родительском собрании родителей (законных представителей) выпускников 9, 11 (12) классов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</w:pPr>
            <w:r w:rsidRPr="00DE32A1">
              <w:t xml:space="preserve">Февраль </w:t>
            </w:r>
          </w:p>
          <w:p w:rsidR="00A72B0E" w:rsidRPr="00DE32A1" w:rsidRDefault="00A72B0E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A72B0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A72B0E">
            <w:pPr>
              <w:jc w:val="center"/>
            </w:pPr>
            <w:r w:rsidRPr="00DE32A1">
              <w:t>3.9.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both"/>
            </w:pPr>
            <w:r w:rsidRPr="00DE32A1">
              <w:t>Организация психологической консультационной помощи участникам ЕГЭ, ГИА-9 и их родителям (законным представителям) в рамках обеспечения работы «Часа психолога»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</w:pPr>
            <w:r w:rsidRPr="00DE32A1">
              <w:t>Март – июнь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A72B0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A72B0E">
            <w:pPr>
              <w:jc w:val="center"/>
            </w:pPr>
            <w:r w:rsidRPr="00DE32A1">
              <w:t>3.10.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both"/>
            </w:pPr>
            <w:r w:rsidRPr="00DE32A1">
              <w:t>Взаимодействие с печатными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</w:pPr>
            <w:r w:rsidRPr="00DE32A1">
              <w:t>Согласно утверждённому медиа-плану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A72B0E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A72B0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  <w:rPr>
                <w:b/>
              </w:rPr>
            </w:pPr>
            <w:r w:rsidRPr="00DE32A1">
              <w:rPr>
                <w:b/>
              </w:rPr>
              <w:t>4.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</w:pPr>
            <w:r w:rsidRPr="00DE32A1">
              <w:rPr>
                <w:b/>
              </w:rPr>
              <w:t xml:space="preserve">Мероприятия по подготовке обучающихся к ГИА, включая ЕГЭ  </w:t>
            </w:r>
          </w:p>
        </w:tc>
      </w:tr>
      <w:tr w:rsidR="00A72B0E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>
            <w:pPr>
              <w:jc w:val="center"/>
            </w:pPr>
            <w:r w:rsidRPr="00DE32A1"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0E" w:rsidRPr="00DE32A1" w:rsidRDefault="00A72B0E">
            <w:pPr>
              <w:jc w:val="both"/>
            </w:pPr>
            <w:r w:rsidRPr="00DE32A1">
              <w:t>Организация и проведение тренировочной диагностики уровня готовности выпускников 9, 11 (12) классов, участников ЕГЭ из числа обучающихся и выпускников профессиональных образовательных организаций к выполнению заданий КИМов, аналогичных заданиям ЕГЭ и ГИА-9 в новой форме:</w:t>
            </w:r>
          </w:p>
          <w:p w:rsidR="00A72B0E" w:rsidRPr="00DE32A1" w:rsidRDefault="00A72B0E">
            <w:pPr>
              <w:jc w:val="both"/>
            </w:pPr>
          </w:p>
          <w:p w:rsidR="00A72B0E" w:rsidRPr="00DE32A1" w:rsidRDefault="00A72B0E">
            <w:pPr>
              <w:jc w:val="both"/>
            </w:pPr>
            <w:r w:rsidRPr="00DE32A1">
              <w:t xml:space="preserve">- русский язык </w:t>
            </w:r>
          </w:p>
          <w:p w:rsidR="00A72B0E" w:rsidRPr="00DE32A1" w:rsidRDefault="00A72B0E">
            <w:pPr>
              <w:jc w:val="both"/>
            </w:pPr>
            <w:r w:rsidRPr="00DE32A1">
              <w:t xml:space="preserve">- математика </w:t>
            </w:r>
          </w:p>
          <w:p w:rsidR="00A72B0E" w:rsidRPr="00DE32A1" w:rsidRDefault="00A72B0E">
            <w:pPr>
              <w:jc w:val="both"/>
            </w:pPr>
            <w:r w:rsidRPr="00DE32A1">
              <w:t xml:space="preserve">- обществознание, география </w:t>
            </w:r>
          </w:p>
          <w:p w:rsidR="00A72B0E" w:rsidRPr="00DE32A1" w:rsidRDefault="00A72B0E">
            <w:pPr>
              <w:jc w:val="both"/>
            </w:pPr>
            <w:r w:rsidRPr="00DE32A1">
              <w:t>- физика, литература</w:t>
            </w:r>
          </w:p>
          <w:p w:rsidR="00A72B0E" w:rsidRPr="00DE32A1" w:rsidRDefault="00A72B0E">
            <w:pPr>
              <w:jc w:val="both"/>
            </w:pPr>
            <w:r w:rsidRPr="00DE32A1">
              <w:t>- биология, информатика</w:t>
            </w:r>
          </w:p>
          <w:p w:rsidR="00A72B0E" w:rsidRPr="00DE32A1" w:rsidRDefault="00A72B0E">
            <w:pPr>
              <w:jc w:val="both"/>
            </w:pPr>
            <w:r w:rsidRPr="00DE32A1">
              <w:t>- химия, история</w:t>
            </w:r>
          </w:p>
          <w:p w:rsidR="00A72B0E" w:rsidRPr="00DE32A1" w:rsidRDefault="00A72B0E">
            <w:pPr>
              <w:jc w:val="both"/>
            </w:pPr>
            <w:r w:rsidRPr="00DE32A1">
              <w:t>- иностранные языки (11 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0E" w:rsidRPr="00DE32A1" w:rsidRDefault="00A72B0E">
            <w:pPr>
              <w:jc w:val="center"/>
            </w:pPr>
            <w:r w:rsidRPr="00DE32A1">
              <w:t>В течение 2013-2014 учебного года</w:t>
            </w:r>
          </w:p>
          <w:p w:rsidR="00A72B0E" w:rsidRPr="00DE32A1" w:rsidRDefault="00A72B0E">
            <w:pPr>
              <w:jc w:val="center"/>
            </w:pPr>
          </w:p>
          <w:p w:rsidR="00A72B0E" w:rsidRPr="00DE32A1" w:rsidRDefault="00A72B0E">
            <w:pPr>
              <w:jc w:val="center"/>
            </w:pPr>
          </w:p>
          <w:p w:rsidR="00A72B0E" w:rsidRPr="00DE32A1" w:rsidRDefault="00A72B0E">
            <w:pPr>
              <w:jc w:val="center"/>
            </w:pPr>
          </w:p>
          <w:p w:rsidR="00A72B0E" w:rsidRPr="00DE32A1" w:rsidRDefault="00A72B0E" w:rsidP="00DE32A1">
            <w:r w:rsidRPr="00DE32A1">
              <w:t>19 ноября</w:t>
            </w:r>
          </w:p>
          <w:p w:rsidR="00A72B0E" w:rsidRPr="00DE32A1" w:rsidRDefault="00A72B0E">
            <w:pPr>
              <w:jc w:val="center"/>
            </w:pPr>
            <w:r w:rsidRPr="00DE32A1">
              <w:t>17 декабря</w:t>
            </w:r>
          </w:p>
          <w:p w:rsidR="00A72B0E" w:rsidRPr="00DE32A1" w:rsidRDefault="00A72B0E">
            <w:pPr>
              <w:jc w:val="center"/>
            </w:pPr>
            <w:r w:rsidRPr="00DE32A1">
              <w:t>28 января</w:t>
            </w:r>
          </w:p>
          <w:p w:rsidR="00A72B0E" w:rsidRPr="00DE32A1" w:rsidRDefault="00A72B0E">
            <w:pPr>
              <w:jc w:val="center"/>
            </w:pPr>
            <w:r w:rsidRPr="00DE32A1">
              <w:t>11 февраля</w:t>
            </w:r>
          </w:p>
          <w:p w:rsidR="00A72B0E" w:rsidRPr="00DE32A1" w:rsidRDefault="00A72B0E">
            <w:pPr>
              <w:jc w:val="center"/>
            </w:pPr>
            <w:r w:rsidRPr="00DE32A1">
              <w:t>25 февраля</w:t>
            </w:r>
          </w:p>
          <w:p w:rsidR="00A72B0E" w:rsidRPr="00DE32A1" w:rsidRDefault="00A72B0E">
            <w:pPr>
              <w:jc w:val="center"/>
            </w:pPr>
            <w:r w:rsidRPr="00DE32A1">
              <w:t>18 марта</w:t>
            </w:r>
          </w:p>
          <w:p w:rsidR="00A72B0E" w:rsidRPr="00DE32A1" w:rsidRDefault="00A72B0E">
            <w:pPr>
              <w:jc w:val="center"/>
            </w:pPr>
            <w:r w:rsidRPr="00DE32A1">
              <w:t xml:space="preserve">08 апреля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0E" w:rsidRPr="00DE32A1" w:rsidRDefault="00A72B0E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F63C15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5" w:rsidRPr="00DE32A1" w:rsidRDefault="00F63C15">
            <w:pPr>
              <w:jc w:val="center"/>
            </w:pPr>
            <w:r w:rsidRPr="00DE32A1"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5" w:rsidRPr="00DE32A1" w:rsidRDefault="00F63C15">
            <w:pPr>
              <w:jc w:val="both"/>
            </w:pPr>
            <w:r w:rsidRPr="00DE32A1">
              <w:t>Организация и проведение пробных экзаменов по математике:</w:t>
            </w:r>
          </w:p>
          <w:p w:rsidR="00F63C15" w:rsidRPr="00DE32A1" w:rsidRDefault="00F63C15">
            <w:pPr>
              <w:jc w:val="both"/>
            </w:pPr>
            <w:r w:rsidRPr="00DE32A1">
              <w:t>- для выпускников 9 классов</w:t>
            </w:r>
          </w:p>
          <w:p w:rsidR="00F63C15" w:rsidRPr="00DE32A1" w:rsidRDefault="00F63C15">
            <w:pPr>
              <w:jc w:val="both"/>
            </w:pPr>
          </w:p>
          <w:p w:rsidR="00F63C15" w:rsidRPr="00DE32A1" w:rsidRDefault="00F63C15">
            <w:pPr>
              <w:jc w:val="both"/>
            </w:pPr>
            <w:r w:rsidRPr="00DE32A1">
              <w:t>- для выпускников 11 (12) классов и участников ЕГЭ в основные сроки</w:t>
            </w:r>
          </w:p>
          <w:p w:rsidR="00F63C15" w:rsidRPr="00DE32A1" w:rsidRDefault="00F63C1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5" w:rsidRPr="00DE32A1" w:rsidRDefault="00F63C15">
            <w:pPr>
              <w:jc w:val="center"/>
            </w:pPr>
          </w:p>
          <w:p w:rsidR="00F63C15" w:rsidRPr="00DE32A1" w:rsidRDefault="00F63C15" w:rsidP="00B54A6D">
            <w:pPr>
              <w:jc w:val="center"/>
            </w:pPr>
            <w:r w:rsidRPr="00DE32A1">
              <w:t>22 апреля</w:t>
            </w:r>
          </w:p>
          <w:p w:rsidR="00F63C15" w:rsidRPr="00DE32A1" w:rsidRDefault="00F63C15">
            <w:pPr>
              <w:jc w:val="center"/>
            </w:pPr>
            <w:r w:rsidRPr="00DE32A1">
              <w:t>2014 года</w:t>
            </w:r>
          </w:p>
          <w:p w:rsidR="00F63C15" w:rsidRPr="00DE32A1" w:rsidRDefault="00F63C15">
            <w:pPr>
              <w:jc w:val="center"/>
            </w:pPr>
            <w:r w:rsidRPr="00DE32A1">
              <w:t>23 апреля</w:t>
            </w:r>
          </w:p>
          <w:p w:rsidR="00F63C15" w:rsidRPr="00DE32A1" w:rsidRDefault="00F63C15">
            <w:pPr>
              <w:jc w:val="center"/>
            </w:pPr>
            <w:r w:rsidRPr="00DE32A1"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5" w:rsidRPr="00DE32A1" w:rsidRDefault="00F63C15" w:rsidP="00C00EDB">
            <w:pPr>
              <w:jc w:val="center"/>
            </w:pPr>
            <w:r w:rsidRPr="00DE32A1">
              <w:t>отдел образования и дошкольного  воспитания, образовательные организации</w:t>
            </w:r>
          </w:p>
        </w:tc>
      </w:tr>
      <w:tr w:rsidR="009E4E57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DE32A1" w:rsidRDefault="009E4E57" w:rsidP="009E4E57">
            <w:pPr>
              <w:jc w:val="center"/>
            </w:pPr>
            <w:r w:rsidRPr="00DE32A1"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DE32A1" w:rsidRDefault="009E4E57" w:rsidP="00F63C15">
            <w:pPr>
              <w:jc w:val="both"/>
            </w:pPr>
            <w:r w:rsidRPr="00DE32A1">
              <w:t>Участие в кустовых мастер-классах для выпускников 11 классов по подготовке к ЕГЭ по обязательным предметам в режиме он-лайн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DE32A1" w:rsidRDefault="009E4E57"/>
          <w:p w:rsidR="009E4E57" w:rsidRPr="00DE32A1" w:rsidRDefault="009E4E57">
            <w:pPr>
              <w:jc w:val="center"/>
            </w:pPr>
            <w:r w:rsidRPr="00DE32A1">
              <w:t>Февраль</w:t>
            </w:r>
          </w:p>
          <w:p w:rsidR="009E4E57" w:rsidRPr="00DE32A1" w:rsidRDefault="009E4E57">
            <w:pPr>
              <w:jc w:val="center"/>
            </w:pPr>
            <w:r w:rsidRPr="00DE32A1">
              <w:t>2014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DE32A1" w:rsidRDefault="009E4E57" w:rsidP="00C00EDB">
            <w:pPr>
              <w:jc w:val="center"/>
            </w:pPr>
            <w:r w:rsidRPr="00DE32A1">
              <w:t>образовательные организации</w:t>
            </w:r>
          </w:p>
        </w:tc>
      </w:tr>
      <w:tr w:rsidR="000071B3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 w:rsidP="000071B3">
            <w:pPr>
              <w:jc w:val="center"/>
            </w:pPr>
            <w:r w:rsidRPr="00DE32A1"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>
            <w:pPr>
              <w:jc w:val="both"/>
            </w:pPr>
            <w:r w:rsidRPr="00DE32A1">
              <w:t>Участие в  веб-семинарах учителей-предметников:</w:t>
            </w:r>
          </w:p>
          <w:p w:rsidR="000071B3" w:rsidRPr="00DE32A1" w:rsidRDefault="000071B3">
            <w:pPr>
              <w:jc w:val="both"/>
            </w:pPr>
            <w:r w:rsidRPr="00DE32A1">
              <w:t>- «Трудные вопросы подготовки обучающихся  к ГИА, ЕГЭ с учётом анализа результатов 2013-2014  учебного года»;</w:t>
            </w:r>
          </w:p>
          <w:p w:rsidR="000071B3" w:rsidRPr="00DE32A1" w:rsidRDefault="000071B3">
            <w:pPr>
              <w:jc w:val="both"/>
            </w:pPr>
            <w:r w:rsidRPr="00DE32A1">
              <w:t xml:space="preserve">- «Особенности подготовки обучающихся к ГИА, </w:t>
            </w:r>
            <w:r w:rsidRPr="00DE32A1">
              <w:lastRenderedPageBreak/>
              <w:t>ЕГЭ в 2014 году»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3" w:rsidRPr="00DE32A1" w:rsidRDefault="000071B3"/>
          <w:p w:rsidR="000071B3" w:rsidRPr="00DE32A1" w:rsidRDefault="000071B3"/>
          <w:p w:rsidR="000071B3" w:rsidRPr="00DE32A1" w:rsidRDefault="000071B3">
            <w:pPr>
              <w:jc w:val="center"/>
            </w:pPr>
            <w:r w:rsidRPr="00DE32A1">
              <w:t>Октябрь</w:t>
            </w:r>
          </w:p>
          <w:p w:rsidR="000071B3" w:rsidRPr="00DE32A1" w:rsidRDefault="000071B3">
            <w:pPr>
              <w:jc w:val="center"/>
            </w:pPr>
            <w:r w:rsidRPr="00DE32A1">
              <w:t>2013 года</w:t>
            </w:r>
          </w:p>
          <w:p w:rsidR="000071B3" w:rsidRPr="00DE32A1" w:rsidRDefault="000071B3">
            <w:pPr>
              <w:jc w:val="center"/>
            </w:pPr>
          </w:p>
          <w:p w:rsidR="000071B3" w:rsidRPr="00DE32A1" w:rsidRDefault="000071B3">
            <w:pPr>
              <w:jc w:val="center"/>
            </w:pPr>
            <w:r w:rsidRPr="00DE32A1">
              <w:t>Январь</w:t>
            </w:r>
          </w:p>
          <w:p w:rsidR="000071B3" w:rsidRPr="00DE32A1" w:rsidRDefault="000071B3">
            <w:pPr>
              <w:jc w:val="center"/>
            </w:pPr>
            <w:r w:rsidRPr="00DE32A1">
              <w:lastRenderedPageBreak/>
              <w:t>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 w:rsidP="00C00EDB">
            <w:pPr>
              <w:jc w:val="center"/>
            </w:pPr>
            <w:r w:rsidRPr="00DE32A1">
              <w:lastRenderedPageBreak/>
              <w:t>образовательные организации</w:t>
            </w:r>
          </w:p>
        </w:tc>
      </w:tr>
      <w:tr w:rsidR="000071B3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>
            <w:pPr>
              <w:jc w:val="center"/>
              <w:rPr>
                <w:b/>
              </w:rPr>
            </w:pPr>
            <w:r w:rsidRPr="00DE32A1">
              <w:rPr>
                <w:b/>
              </w:rPr>
              <w:lastRenderedPageBreak/>
              <w:t>5.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>
            <w:pPr>
              <w:jc w:val="center"/>
              <w:rPr>
                <w:b/>
              </w:rPr>
            </w:pPr>
            <w:r w:rsidRPr="00DE32A1">
              <w:rPr>
                <w:b/>
              </w:rPr>
              <w:t>Мероприятия по обеспечению контроля подготовки и проведения ГИА и ЕГЭ</w:t>
            </w:r>
          </w:p>
        </w:tc>
      </w:tr>
      <w:tr w:rsidR="000071B3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>
            <w:pPr>
              <w:jc w:val="center"/>
            </w:pPr>
            <w:r w:rsidRPr="00DE32A1"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 w:rsidP="000071B3">
            <w:pPr>
              <w:jc w:val="both"/>
            </w:pPr>
            <w:r w:rsidRPr="00DE32A1">
              <w:t xml:space="preserve">Организация и проведение выборочной проверки деятельности ОО по организации подготовки к ГИА и ЕГЭ (анализ планов по подготовке и проведению ГИА и ЕГЭ в 2014 году)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>
            <w:pPr>
              <w:jc w:val="center"/>
            </w:pPr>
            <w:r w:rsidRPr="00DE32A1">
              <w:t>февраль</w:t>
            </w:r>
          </w:p>
          <w:p w:rsidR="000071B3" w:rsidRPr="00DE32A1" w:rsidRDefault="000071B3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B3" w:rsidRPr="00DE32A1" w:rsidRDefault="000071B3" w:rsidP="000071B3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F720AF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>
            <w:pPr>
              <w:jc w:val="center"/>
            </w:pPr>
            <w:r w:rsidRPr="00DE32A1"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 w:rsidP="00B54A6D">
            <w:pPr>
              <w:jc w:val="both"/>
            </w:pPr>
            <w:r w:rsidRPr="00DE32A1">
              <w:t>Организация и проведение совещания по вопросу организации и обеспечения внутришкольного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>
            <w:pPr>
              <w:jc w:val="center"/>
            </w:pPr>
            <w:r w:rsidRPr="00DE32A1">
              <w:t xml:space="preserve">Ноябрь  </w:t>
            </w:r>
          </w:p>
          <w:p w:rsidR="00F720AF" w:rsidRPr="00DE32A1" w:rsidRDefault="00F720AF">
            <w:pPr>
              <w:jc w:val="center"/>
            </w:pPr>
            <w:r w:rsidRPr="00DE32A1">
              <w:t>2013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 w:rsidP="00F720AF">
            <w:pPr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F720AF" w:rsidRPr="00DE32A1" w:rsidTr="00DE32A1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 w:rsidP="00F720AF">
            <w:pPr>
              <w:jc w:val="center"/>
            </w:pPr>
            <w:r w:rsidRPr="00DE32A1"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>
            <w:pPr>
              <w:jc w:val="both"/>
            </w:pPr>
            <w:r w:rsidRPr="00DE32A1">
              <w:t>Организация проверки знаний нормативных актов и методических материалов по проведению ГИА, включая ЕГЭ, учителей-предметников и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>
            <w:pPr>
              <w:jc w:val="center"/>
            </w:pPr>
            <w:r w:rsidRPr="00DE32A1">
              <w:t>Февраль – март 2014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 w:rsidP="00C00EDB">
            <w:pPr>
              <w:jc w:val="center"/>
            </w:pPr>
            <w:r w:rsidRPr="00DE32A1">
              <w:t>образовательные организации</w:t>
            </w:r>
          </w:p>
        </w:tc>
      </w:tr>
      <w:tr w:rsidR="00F720AF" w:rsidRPr="00DE32A1" w:rsidTr="00DE3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8A7E4F" w:rsidP="008A7E4F">
            <w:pPr>
              <w:jc w:val="center"/>
            </w:pPr>
            <w:r w:rsidRPr="00DE32A1">
              <w:t>5</w:t>
            </w:r>
            <w:r w:rsidR="00F720AF" w:rsidRPr="00DE32A1">
              <w:t>.</w:t>
            </w:r>
            <w:r w:rsidRPr="00DE32A1">
              <w:t>4</w:t>
            </w:r>
            <w:r w:rsidR="00F720AF" w:rsidRPr="00DE32A1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 w:rsidP="00966464">
            <w:pPr>
              <w:jc w:val="both"/>
            </w:pPr>
            <w:r w:rsidRPr="00DE32A1">
              <w:t>Организация и проведение тематической проверки деятельности ОО по организации и обеспечению подготовки к проведению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F720AF">
            <w:pPr>
              <w:jc w:val="center"/>
            </w:pPr>
            <w:r w:rsidRPr="00DE32A1">
              <w:t>По отдельному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F" w:rsidRPr="00DE32A1" w:rsidRDefault="008A7E4F" w:rsidP="008A7E4F">
            <w:pPr>
              <w:spacing w:line="276" w:lineRule="auto"/>
              <w:jc w:val="center"/>
            </w:pPr>
            <w:r w:rsidRPr="00DE32A1">
              <w:t>отдел образования и дошкольного  воспитания</w:t>
            </w:r>
          </w:p>
        </w:tc>
      </w:tr>
    </w:tbl>
    <w:p w:rsidR="00E037E7" w:rsidRPr="00DE32A1" w:rsidRDefault="00E037E7" w:rsidP="0058676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1843"/>
        <w:gridCol w:w="2066"/>
        <w:gridCol w:w="60"/>
      </w:tblGrid>
      <w:tr w:rsidR="004D59FE" w:rsidRPr="00DE32A1" w:rsidTr="00966464">
        <w:trPr>
          <w:gridAfter w:val="1"/>
          <w:wAfter w:w="60" w:type="dxa"/>
        </w:trPr>
        <w:tc>
          <w:tcPr>
            <w:tcW w:w="9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59FE" w:rsidRPr="00DE32A1" w:rsidRDefault="004D59FE" w:rsidP="008347CC">
            <w:pPr>
              <w:pStyle w:val="ab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E32A1">
              <w:rPr>
                <w:b/>
              </w:rPr>
              <w:t xml:space="preserve">Анализ участия </w:t>
            </w:r>
            <w:r w:rsidR="008347CC" w:rsidRPr="00DE32A1">
              <w:rPr>
                <w:b/>
              </w:rPr>
              <w:t xml:space="preserve">муниципального образования «Радищевский район» </w:t>
            </w:r>
            <w:r w:rsidRPr="00DE32A1">
              <w:rPr>
                <w:b/>
              </w:rPr>
              <w:t>в государственной (итоговой) аттестации во всех формах её проведения (д</w:t>
            </w:r>
            <w:r w:rsidR="00CA7732" w:rsidRPr="00DE32A1">
              <w:rPr>
                <w:b/>
              </w:rPr>
              <w:t>алее – ГИА), включая ЕГЭ, в 2014</w:t>
            </w:r>
            <w:r w:rsidRPr="00DE32A1">
              <w:rPr>
                <w:b/>
              </w:rPr>
              <w:t xml:space="preserve"> году </w:t>
            </w:r>
          </w:p>
        </w:tc>
      </w:tr>
      <w:tr w:rsidR="005C447B" w:rsidRPr="00DE32A1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7B" w:rsidRPr="00DE32A1" w:rsidRDefault="005C447B" w:rsidP="00966464">
            <w:pPr>
              <w:jc w:val="center"/>
            </w:pPr>
            <w:r w:rsidRPr="00DE32A1"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B" w:rsidRPr="00DE32A1" w:rsidRDefault="005C447B" w:rsidP="003C6000">
            <w:pPr>
              <w:jc w:val="both"/>
            </w:pPr>
            <w:r w:rsidRPr="00DE32A1">
              <w:t>Анализ участия муниципального образования «Радищевский район» Ульяновской области в организации и проведении ГИА с использованием механизма независимой оценки качества знаний выпускников 9, 11 (12) в 2014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7B" w:rsidRPr="00DE32A1" w:rsidRDefault="005C447B" w:rsidP="003C6000">
            <w:pPr>
              <w:jc w:val="center"/>
            </w:pPr>
            <w:r w:rsidRPr="00DE32A1">
              <w:t xml:space="preserve">До 01 августа </w:t>
            </w:r>
          </w:p>
          <w:p w:rsidR="005C447B" w:rsidRPr="00DE32A1" w:rsidRDefault="005C447B" w:rsidP="003C6000">
            <w:pPr>
              <w:jc w:val="center"/>
            </w:pPr>
            <w:r w:rsidRPr="00DE32A1"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7B" w:rsidRPr="00DE32A1" w:rsidRDefault="005C447B" w:rsidP="00C00EDB">
            <w:pPr>
              <w:spacing w:line="276" w:lineRule="auto"/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C00EDB" w:rsidRPr="00DE32A1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966464">
            <w:pPr>
              <w:jc w:val="center"/>
            </w:pPr>
            <w:r w:rsidRPr="00DE32A1"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B" w:rsidRPr="00DE32A1" w:rsidRDefault="00C00EDB" w:rsidP="00C00EDB">
            <w:pPr>
              <w:jc w:val="both"/>
            </w:pPr>
            <w:r w:rsidRPr="00DE32A1">
              <w:t>Размещение на сайте по поддержке ГИА и ЕГЭ рейтинга общеобразовательных организаций по результатам сдачи ЕГЭ и ГИА-9 по обязательным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3C6000">
            <w:pPr>
              <w:jc w:val="center"/>
            </w:pPr>
            <w:r w:rsidRPr="00DE32A1">
              <w:t xml:space="preserve">До 01 августа </w:t>
            </w:r>
          </w:p>
          <w:p w:rsidR="00C00EDB" w:rsidRPr="00DE32A1" w:rsidRDefault="00C00EDB" w:rsidP="003C6000">
            <w:pPr>
              <w:jc w:val="center"/>
            </w:pPr>
            <w:r w:rsidRPr="00DE32A1"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C00EDB">
            <w:pPr>
              <w:spacing w:line="276" w:lineRule="auto"/>
              <w:jc w:val="center"/>
            </w:pPr>
            <w:r w:rsidRPr="00DE32A1">
              <w:t>отдел образования и дошкольного  воспитания</w:t>
            </w:r>
          </w:p>
        </w:tc>
      </w:tr>
      <w:tr w:rsidR="00C00EDB" w:rsidRPr="00DE32A1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966464">
            <w:pPr>
              <w:jc w:val="center"/>
            </w:pPr>
            <w:r w:rsidRPr="00DE32A1"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B" w:rsidRPr="00DE32A1" w:rsidRDefault="00C00EDB" w:rsidP="00C00EDB">
            <w:pPr>
              <w:jc w:val="both"/>
            </w:pPr>
            <w:r w:rsidRPr="00DE32A1">
              <w:t>Обсуждение вопроса проведения ГИА, включая ЕГЭ, в муниципальном образовании в 2014 году на августовской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3C6000">
            <w:pPr>
              <w:jc w:val="center"/>
            </w:pPr>
            <w:r w:rsidRPr="00DE32A1">
              <w:t>август</w:t>
            </w:r>
          </w:p>
          <w:p w:rsidR="00C00EDB" w:rsidRPr="00DE32A1" w:rsidRDefault="00C00EDB" w:rsidP="003C6000">
            <w:pPr>
              <w:jc w:val="center"/>
            </w:pPr>
            <w:r w:rsidRPr="00DE32A1"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B" w:rsidRPr="00DE32A1" w:rsidRDefault="00C00EDB" w:rsidP="00C00EDB">
            <w:pPr>
              <w:spacing w:line="276" w:lineRule="auto"/>
              <w:jc w:val="center"/>
            </w:pPr>
            <w:r w:rsidRPr="00DE32A1">
              <w:t>отдел образования и дошкольного  воспитания</w:t>
            </w:r>
          </w:p>
        </w:tc>
      </w:tr>
    </w:tbl>
    <w:p w:rsidR="00B3508B" w:rsidRPr="00DE32A1" w:rsidRDefault="00B3508B" w:rsidP="0058676C"/>
    <w:sectPr w:rsidR="00B3508B" w:rsidRPr="00DE32A1" w:rsidSect="004D59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D4" w:rsidRDefault="005B6CD4" w:rsidP="004D59FE">
      <w:r>
        <w:separator/>
      </w:r>
    </w:p>
  </w:endnote>
  <w:endnote w:type="continuationSeparator" w:id="1">
    <w:p w:rsidR="005B6CD4" w:rsidRDefault="005B6CD4" w:rsidP="004D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D4" w:rsidRDefault="005B6CD4" w:rsidP="004D59FE">
      <w:r>
        <w:separator/>
      </w:r>
    </w:p>
  </w:footnote>
  <w:footnote w:type="continuationSeparator" w:id="1">
    <w:p w:rsidR="005B6CD4" w:rsidRDefault="005B6CD4" w:rsidP="004D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74872"/>
      <w:docPartObj>
        <w:docPartGallery w:val="Page Numbers (Top of Page)"/>
        <w:docPartUnique/>
      </w:docPartObj>
    </w:sdtPr>
    <w:sdtContent>
      <w:p w:rsidR="00C00EDB" w:rsidRDefault="00181DBF">
        <w:pPr>
          <w:pStyle w:val="a3"/>
          <w:jc w:val="center"/>
        </w:pPr>
        <w:fldSimple w:instr="PAGE   \* MERGEFORMAT">
          <w:r w:rsidR="00DE32A1">
            <w:rPr>
              <w:noProof/>
            </w:rPr>
            <w:t>9</w:t>
          </w:r>
        </w:fldSimple>
      </w:p>
    </w:sdtContent>
  </w:sdt>
  <w:p w:rsidR="00C00EDB" w:rsidRDefault="00C00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FC178C3"/>
    <w:multiLevelType w:val="hybridMultilevel"/>
    <w:tmpl w:val="9ADA47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9"/>
    <w:rsid w:val="00004C36"/>
    <w:rsid w:val="00005AEE"/>
    <w:rsid w:val="000071B3"/>
    <w:rsid w:val="00042B23"/>
    <w:rsid w:val="00051861"/>
    <w:rsid w:val="0005688D"/>
    <w:rsid w:val="000C0B52"/>
    <w:rsid w:val="00117221"/>
    <w:rsid w:val="00130C9E"/>
    <w:rsid w:val="00154707"/>
    <w:rsid w:val="00181DBF"/>
    <w:rsid w:val="00192271"/>
    <w:rsid w:val="001C14EE"/>
    <w:rsid w:val="001C2484"/>
    <w:rsid w:val="001E7B20"/>
    <w:rsid w:val="001F3255"/>
    <w:rsid w:val="001F7AD3"/>
    <w:rsid w:val="0022230B"/>
    <w:rsid w:val="002413C0"/>
    <w:rsid w:val="00242F4D"/>
    <w:rsid w:val="002A61EA"/>
    <w:rsid w:val="002B237C"/>
    <w:rsid w:val="002B4CCA"/>
    <w:rsid w:val="002F5DF7"/>
    <w:rsid w:val="0030326C"/>
    <w:rsid w:val="003A5E25"/>
    <w:rsid w:val="003C6000"/>
    <w:rsid w:val="003E2C60"/>
    <w:rsid w:val="003F44F9"/>
    <w:rsid w:val="004013D3"/>
    <w:rsid w:val="004510C5"/>
    <w:rsid w:val="004956E4"/>
    <w:rsid w:val="004D59FE"/>
    <w:rsid w:val="004D652A"/>
    <w:rsid w:val="00505EFD"/>
    <w:rsid w:val="00534F4D"/>
    <w:rsid w:val="0057675B"/>
    <w:rsid w:val="00581C4E"/>
    <w:rsid w:val="005838A4"/>
    <w:rsid w:val="0058676C"/>
    <w:rsid w:val="005A286D"/>
    <w:rsid w:val="005B6CD4"/>
    <w:rsid w:val="005C447B"/>
    <w:rsid w:val="006760F9"/>
    <w:rsid w:val="006919D3"/>
    <w:rsid w:val="0069791A"/>
    <w:rsid w:val="006A0526"/>
    <w:rsid w:val="006A1EFC"/>
    <w:rsid w:val="006E3E7A"/>
    <w:rsid w:val="0071478C"/>
    <w:rsid w:val="00717A06"/>
    <w:rsid w:val="00743100"/>
    <w:rsid w:val="00744A86"/>
    <w:rsid w:val="00761686"/>
    <w:rsid w:val="00783B02"/>
    <w:rsid w:val="007A5183"/>
    <w:rsid w:val="007B2588"/>
    <w:rsid w:val="007D600D"/>
    <w:rsid w:val="007E5F34"/>
    <w:rsid w:val="008347CC"/>
    <w:rsid w:val="00834A25"/>
    <w:rsid w:val="00843AE4"/>
    <w:rsid w:val="008A34BA"/>
    <w:rsid w:val="008A7E4F"/>
    <w:rsid w:val="008B15B6"/>
    <w:rsid w:val="00947214"/>
    <w:rsid w:val="00954180"/>
    <w:rsid w:val="00966464"/>
    <w:rsid w:val="0097724B"/>
    <w:rsid w:val="009B6572"/>
    <w:rsid w:val="009C634A"/>
    <w:rsid w:val="009D78B7"/>
    <w:rsid w:val="009E4E57"/>
    <w:rsid w:val="009E7E9C"/>
    <w:rsid w:val="009F1161"/>
    <w:rsid w:val="00A01DF3"/>
    <w:rsid w:val="00A078DB"/>
    <w:rsid w:val="00A33A26"/>
    <w:rsid w:val="00A72B0E"/>
    <w:rsid w:val="00AC706D"/>
    <w:rsid w:val="00AD417E"/>
    <w:rsid w:val="00AF51A3"/>
    <w:rsid w:val="00B12FB8"/>
    <w:rsid w:val="00B3508B"/>
    <w:rsid w:val="00B46F12"/>
    <w:rsid w:val="00B54A6D"/>
    <w:rsid w:val="00B6123C"/>
    <w:rsid w:val="00BD1240"/>
    <w:rsid w:val="00BE388E"/>
    <w:rsid w:val="00C00EDB"/>
    <w:rsid w:val="00C02FBB"/>
    <w:rsid w:val="00C76D15"/>
    <w:rsid w:val="00C94463"/>
    <w:rsid w:val="00CA3D98"/>
    <w:rsid w:val="00CA7732"/>
    <w:rsid w:val="00CF6297"/>
    <w:rsid w:val="00D11A95"/>
    <w:rsid w:val="00D233E2"/>
    <w:rsid w:val="00D316D9"/>
    <w:rsid w:val="00D33A10"/>
    <w:rsid w:val="00DE32A1"/>
    <w:rsid w:val="00E037E7"/>
    <w:rsid w:val="00E53F4C"/>
    <w:rsid w:val="00E620B0"/>
    <w:rsid w:val="00E65CBA"/>
    <w:rsid w:val="00E6652C"/>
    <w:rsid w:val="00ED083C"/>
    <w:rsid w:val="00EE2E44"/>
    <w:rsid w:val="00F057BA"/>
    <w:rsid w:val="00F14AC0"/>
    <w:rsid w:val="00F33673"/>
    <w:rsid w:val="00F40682"/>
    <w:rsid w:val="00F511DD"/>
    <w:rsid w:val="00F63C15"/>
    <w:rsid w:val="00F65E2A"/>
    <w:rsid w:val="00F720AF"/>
    <w:rsid w:val="00FA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0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3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0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0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D59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0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3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0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0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D59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Admin</cp:lastModifiedBy>
  <cp:revision>62</cp:revision>
  <cp:lastPrinted>2013-08-23T03:49:00Z</cp:lastPrinted>
  <dcterms:created xsi:type="dcterms:W3CDTF">2013-07-18T05:32:00Z</dcterms:created>
  <dcterms:modified xsi:type="dcterms:W3CDTF">2013-09-17T11:03:00Z</dcterms:modified>
</cp:coreProperties>
</file>